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99" w:rsidRDefault="00714299" w:rsidP="00FA4793">
      <w:pPr>
        <w:jc w:val="center"/>
        <w:rPr>
          <w:b/>
        </w:rPr>
      </w:pPr>
      <w:bookmarkStart w:id="0" w:name="_GoBack"/>
      <w:bookmarkEnd w:id="0"/>
      <w:r w:rsidRPr="00714299">
        <w:rPr>
          <w:b/>
        </w:rPr>
        <w:t xml:space="preserve">ULM School of Nursing Student-Faculty Conference Form </w:t>
      </w:r>
    </w:p>
    <w:p w:rsidR="00714299" w:rsidRPr="00714299" w:rsidRDefault="00714299" w:rsidP="00FA4793">
      <w:pPr>
        <w:jc w:val="center"/>
        <w:rPr>
          <w:b/>
        </w:rPr>
      </w:pPr>
      <w:r>
        <w:rPr>
          <w:b/>
        </w:rPr>
        <w:t>Form B Addendum</w:t>
      </w:r>
    </w:p>
    <w:p w:rsidR="00714299" w:rsidRDefault="00714299" w:rsidP="00714299">
      <w:r>
        <w:t xml:space="preserve">Student will complete this exam self-evaluation and print a copy </w:t>
      </w:r>
      <w:r w:rsidRPr="00714299">
        <w:rPr>
          <w:b/>
          <w:u w:val="single"/>
        </w:rPr>
        <w:t>prior to</w:t>
      </w:r>
      <w:r>
        <w:t xml:space="preserve"> the scheduled conference with assigned faculty.</w:t>
      </w:r>
      <w:r w:rsidR="00805DDC">
        <w:t xml:space="preserve"> Answers are </w:t>
      </w:r>
      <w:r w:rsidR="00805DDC" w:rsidRPr="00805DDC">
        <w:rPr>
          <w:b/>
        </w:rPr>
        <w:t>required</w:t>
      </w:r>
      <w:r w:rsidR="00805DDC">
        <w:t xml:space="preserve"> for every section except the personal situations section.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A4793" w:rsidTr="001D1F1C">
        <w:tc>
          <w:tcPr>
            <w:tcW w:w="4674" w:type="dxa"/>
            <w:gridSpan w:val="2"/>
          </w:tcPr>
          <w:p w:rsidR="00FA4793" w:rsidRDefault="00FA4793" w:rsidP="00714299">
            <w:pPr>
              <w:spacing w:line="480" w:lineRule="auto"/>
            </w:pPr>
            <w:r>
              <w:t>Name:</w:t>
            </w:r>
            <w:r w:rsidR="002046B4">
              <w:t xml:space="preserve"> </w:t>
            </w:r>
            <w:sdt>
              <w:sdtPr>
                <w:id w:val="-815714163"/>
                <w:placeholder>
                  <w:docPart w:val="04E717DD24FC4133BAC263E884DFB5E0"/>
                </w:placeholder>
                <w:showingPlcHdr/>
              </w:sdtPr>
              <w:sdtEndPr/>
              <w:sdtContent>
                <w:r w:rsidR="002046B4" w:rsidRPr="00C929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6" w:type="dxa"/>
            <w:gridSpan w:val="2"/>
          </w:tcPr>
          <w:p w:rsidR="00FA4793" w:rsidRDefault="00FA4793" w:rsidP="00714299">
            <w:pPr>
              <w:spacing w:line="480" w:lineRule="auto"/>
            </w:pPr>
            <w:r>
              <w:t>CWID:</w:t>
            </w:r>
            <w:r w:rsidR="002046B4">
              <w:t xml:space="preserve"> </w:t>
            </w:r>
            <w:sdt>
              <w:sdtPr>
                <w:id w:val="-321281897"/>
                <w:placeholder>
                  <w:docPart w:val="8DCB38127051439C9A4CF928C6D7837C"/>
                </w:placeholder>
                <w:showingPlcHdr/>
              </w:sdtPr>
              <w:sdtEndPr/>
              <w:sdtContent>
                <w:r w:rsidR="002046B4" w:rsidRPr="00C929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14299" w:rsidTr="001D1F1C">
        <w:tc>
          <w:tcPr>
            <w:tcW w:w="4674" w:type="dxa"/>
            <w:gridSpan w:val="2"/>
          </w:tcPr>
          <w:p w:rsidR="00714299" w:rsidRDefault="00714299" w:rsidP="00714299">
            <w:pPr>
              <w:spacing w:line="480" w:lineRule="auto"/>
            </w:pPr>
            <w:r>
              <w:t xml:space="preserve">Faculty: </w:t>
            </w:r>
            <w:sdt>
              <w:sdtPr>
                <w:id w:val="-107404723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929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6" w:type="dxa"/>
            <w:gridSpan w:val="2"/>
          </w:tcPr>
          <w:p w:rsidR="00714299" w:rsidRDefault="00714299" w:rsidP="00714299">
            <w:pPr>
              <w:spacing w:line="480" w:lineRule="auto"/>
            </w:pPr>
            <w:r>
              <w:t xml:space="preserve">Course: </w:t>
            </w:r>
            <w:sdt>
              <w:sdtPr>
                <w:id w:val="9720205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929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A4793" w:rsidTr="00FA4793">
        <w:tc>
          <w:tcPr>
            <w:tcW w:w="2337" w:type="dxa"/>
          </w:tcPr>
          <w:p w:rsidR="00FA4793" w:rsidRDefault="00FA4793">
            <w:r>
              <w:t>Exam:</w:t>
            </w:r>
            <w:r w:rsidR="002046B4">
              <w:t xml:space="preserve"> </w:t>
            </w:r>
            <w:sdt>
              <w:sdtPr>
                <w:id w:val="775301425"/>
                <w:placeholder>
                  <w:docPart w:val="B19A7D55774347E9A6613164C42993EA"/>
                </w:placeholder>
                <w:showingPlcHdr/>
              </w:sdtPr>
              <w:sdtEndPr/>
              <w:sdtContent>
                <w:r w:rsidR="002046B4" w:rsidRPr="00C929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37" w:type="dxa"/>
          </w:tcPr>
          <w:p w:rsidR="00FA4793" w:rsidRDefault="00FA4793" w:rsidP="00714299">
            <w:r>
              <w:t xml:space="preserve">Exam Date: </w:t>
            </w:r>
            <w:sdt>
              <w:sdtPr>
                <w:id w:val="2143999247"/>
                <w:placeholder>
                  <w:docPart w:val="EC4B37977E434135A367CEB1669ABA39"/>
                </w:placeholder>
                <w:showingPlcHdr/>
              </w:sdtPr>
              <w:sdtEndPr/>
              <w:sdtContent>
                <w:r w:rsidR="002046B4" w:rsidRPr="00C929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38" w:type="dxa"/>
          </w:tcPr>
          <w:p w:rsidR="00FA4793" w:rsidRDefault="00FA4793" w:rsidP="00714299">
            <w:r>
              <w:t>Score:</w:t>
            </w:r>
            <w:r w:rsidR="002046B4">
              <w:t xml:space="preserve"> </w:t>
            </w:r>
            <w:sdt>
              <w:sdtPr>
                <w:id w:val="84435076"/>
                <w:placeholder>
                  <w:docPart w:val="B8386599ED2546EDBAD40B32ADDF29D1"/>
                </w:placeholder>
                <w:showingPlcHdr/>
              </w:sdtPr>
              <w:sdtEndPr/>
              <w:sdtContent>
                <w:r w:rsidR="002046B4" w:rsidRPr="00C929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338" w:type="dxa"/>
          </w:tcPr>
          <w:p w:rsidR="00FA4793" w:rsidRDefault="00FA4793" w:rsidP="00714299">
            <w:r>
              <w:t>Today’s Date:</w:t>
            </w:r>
            <w:r w:rsidR="002046B4">
              <w:t xml:space="preserve"> </w:t>
            </w:r>
            <w:sdt>
              <w:sdtPr>
                <w:id w:val="-6452612"/>
                <w:placeholder>
                  <w:docPart w:val="EF6C859D32AA4120990D3FD6DF7A3610"/>
                </w:placeholder>
                <w:showingPlcHdr/>
              </w:sdtPr>
              <w:sdtEndPr/>
              <w:sdtContent>
                <w:r w:rsidR="002046B4" w:rsidRPr="00C929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2046B4" w:rsidRDefault="002046B4" w:rsidP="00213C3D">
      <w:pPr>
        <w:spacing w:after="0"/>
        <w:rPr>
          <w:b/>
        </w:rPr>
      </w:pPr>
    </w:p>
    <w:p w:rsidR="00FA4793" w:rsidRDefault="00FA4793">
      <w:r w:rsidRPr="00FA4793">
        <w:rPr>
          <w:b/>
        </w:rPr>
        <w:t>When did you start preparing for the exam? (</w:t>
      </w:r>
      <w:r w:rsidR="002046B4">
        <w:rPr>
          <w:b/>
        </w:rPr>
        <w:t>Highlight</w:t>
      </w:r>
      <w:r w:rsidRPr="00FA4793">
        <w:rPr>
          <w:b/>
        </w:rPr>
        <w:t xml:space="preserve"> one option)</w:t>
      </w:r>
    </w:p>
    <w:p w:rsidR="00FA4793" w:rsidRDefault="00FA4793" w:rsidP="002D30D6">
      <w:pPr>
        <w:pStyle w:val="ListParagraph"/>
        <w:numPr>
          <w:ilvl w:val="0"/>
          <w:numId w:val="1"/>
        </w:numPr>
      </w:pPr>
      <w:r>
        <w:t xml:space="preserve">I have been regularly reviewing since the material was presented </w:t>
      </w:r>
    </w:p>
    <w:p w:rsidR="00FA4793" w:rsidRDefault="00FA4793" w:rsidP="002D30D6">
      <w:pPr>
        <w:pStyle w:val="ListParagraph"/>
        <w:numPr>
          <w:ilvl w:val="0"/>
          <w:numId w:val="1"/>
        </w:numPr>
      </w:pPr>
      <w:r>
        <w:t>About 2 weeks before the exam</w:t>
      </w:r>
    </w:p>
    <w:p w:rsidR="00FA4793" w:rsidRDefault="00FA4793" w:rsidP="00FA4793">
      <w:pPr>
        <w:pStyle w:val="ListParagraph"/>
        <w:numPr>
          <w:ilvl w:val="0"/>
          <w:numId w:val="1"/>
        </w:numPr>
      </w:pPr>
      <w:r>
        <w:t>About 1 week before the exam</w:t>
      </w:r>
    </w:p>
    <w:p w:rsidR="00FA4793" w:rsidRDefault="0074643A" w:rsidP="00FA4793">
      <w:pPr>
        <w:pStyle w:val="ListParagraph"/>
        <w:numPr>
          <w:ilvl w:val="0"/>
          <w:numId w:val="1"/>
        </w:numPr>
      </w:pPr>
      <w:r>
        <w:t>Crammed t</w:t>
      </w:r>
      <w:r w:rsidR="00FA4793">
        <w:t>he night before the exam</w:t>
      </w:r>
    </w:p>
    <w:p w:rsidR="00FA4793" w:rsidRDefault="00AA57AD" w:rsidP="00FA4793">
      <w:pPr>
        <w:pStyle w:val="ListParagraph"/>
        <w:numPr>
          <w:ilvl w:val="0"/>
          <w:numId w:val="1"/>
        </w:numPr>
      </w:pPr>
      <w:r>
        <w:t>I did no</w:t>
      </w:r>
      <w:r w:rsidR="00FA4793">
        <w:t>t prepare</w:t>
      </w:r>
    </w:p>
    <w:p w:rsidR="00805DDC" w:rsidRDefault="00FA4793" w:rsidP="00805DDC">
      <w:pPr>
        <w:spacing w:after="0"/>
        <w:rPr>
          <w:b/>
        </w:rPr>
      </w:pPr>
      <w:r w:rsidRPr="00FA4793">
        <w:rPr>
          <w:b/>
        </w:rPr>
        <w:t xml:space="preserve">How did you prepare for the exam? </w:t>
      </w:r>
    </w:p>
    <w:p w:rsidR="00FA4793" w:rsidRPr="00FA4793" w:rsidRDefault="002046B4" w:rsidP="00805DDC">
      <w:pPr>
        <w:spacing w:after="0"/>
        <w:rPr>
          <w:b/>
        </w:rPr>
      </w:pPr>
      <w:r>
        <w:rPr>
          <w:b/>
        </w:rPr>
        <w:t>Highlight</w:t>
      </w:r>
      <w:r w:rsidR="00FA4793" w:rsidRPr="00FA4793">
        <w:rPr>
          <w:b/>
        </w:rPr>
        <w:t xml:space="preserve"> the strategies you used to prepare for this </w:t>
      </w:r>
      <w:r w:rsidR="0074643A">
        <w:rPr>
          <w:b/>
        </w:rPr>
        <w:t xml:space="preserve">specific </w:t>
      </w:r>
      <w:r w:rsidR="00805DDC">
        <w:rPr>
          <w:b/>
        </w:rPr>
        <w:t>exam.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D4A66" w:rsidTr="00FA4793">
        <w:tc>
          <w:tcPr>
            <w:tcW w:w="1870" w:type="dxa"/>
          </w:tcPr>
          <w:p w:rsidR="007D4A66" w:rsidRDefault="007D4A66" w:rsidP="007D4A66">
            <w:r>
              <w:t>Read assigned chapters in the textbook</w:t>
            </w:r>
          </w:p>
        </w:tc>
        <w:tc>
          <w:tcPr>
            <w:tcW w:w="1870" w:type="dxa"/>
          </w:tcPr>
          <w:p w:rsidR="007D4A66" w:rsidRDefault="007D4A66" w:rsidP="00124B16">
            <w:r>
              <w:t xml:space="preserve">Reviewed lecture </w:t>
            </w:r>
            <w:r w:rsidR="00124B16">
              <w:t>content</w:t>
            </w:r>
            <w:r>
              <w:t xml:space="preserve"> </w:t>
            </w:r>
            <w:r w:rsidRPr="000F6F4F">
              <w:rPr>
                <w:u w:val="single"/>
              </w:rPr>
              <w:t>prior to</w:t>
            </w:r>
            <w:r>
              <w:t xml:space="preserve"> class</w:t>
            </w:r>
          </w:p>
        </w:tc>
        <w:tc>
          <w:tcPr>
            <w:tcW w:w="1870" w:type="dxa"/>
          </w:tcPr>
          <w:p w:rsidR="007D4A66" w:rsidRDefault="007D4A66" w:rsidP="007D4A66">
            <w:r>
              <w:t>Took notes during lecture</w:t>
            </w:r>
          </w:p>
        </w:tc>
        <w:tc>
          <w:tcPr>
            <w:tcW w:w="1870" w:type="dxa"/>
          </w:tcPr>
          <w:p w:rsidR="007D4A66" w:rsidRDefault="007D4A66" w:rsidP="007D4A66">
            <w:r>
              <w:t>Created flash cards</w:t>
            </w:r>
          </w:p>
        </w:tc>
        <w:tc>
          <w:tcPr>
            <w:tcW w:w="1870" w:type="dxa"/>
          </w:tcPr>
          <w:p w:rsidR="007D4A66" w:rsidRDefault="007D4A66" w:rsidP="007D4A66">
            <w:r>
              <w:t>Studied on my own</w:t>
            </w:r>
          </w:p>
        </w:tc>
      </w:tr>
      <w:tr w:rsidR="007D4A66" w:rsidTr="00FA4793">
        <w:tc>
          <w:tcPr>
            <w:tcW w:w="1870" w:type="dxa"/>
          </w:tcPr>
          <w:p w:rsidR="007D4A66" w:rsidRDefault="0074643A" w:rsidP="0074643A">
            <w:r>
              <w:t>Read</w:t>
            </w:r>
            <w:r w:rsidR="007D4A66">
              <w:t xml:space="preserve"> the chapter review/key concepts at end of each chapter</w:t>
            </w:r>
          </w:p>
        </w:tc>
        <w:tc>
          <w:tcPr>
            <w:tcW w:w="1870" w:type="dxa"/>
          </w:tcPr>
          <w:p w:rsidR="007D4A66" w:rsidRDefault="007D4A66" w:rsidP="00124B16">
            <w:r>
              <w:t xml:space="preserve">Reviewed lecture </w:t>
            </w:r>
            <w:r w:rsidR="00124B16">
              <w:t>content</w:t>
            </w:r>
            <w:r>
              <w:t xml:space="preserve"> </w:t>
            </w:r>
            <w:r w:rsidRPr="000F6F4F">
              <w:rPr>
                <w:u w:val="single"/>
              </w:rPr>
              <w:t>following lecture on the same day</w:t>
            </w:r>
          </w:p>
        </w:tc>
        <w:tc>
          <w:tcPr>
            <w:tcW w:w="1870" w:type="dxa"/>
          </w:tcPr>
          <w:p w:rsidR="007D4A66" w:rsidRDefault="007D4A66" w:rsidP="007D4A66">
            <w:r>
              <w:t>Compared my notes with other students</w:t>
            </w:r>
          </w:p>
        </w:tc>
        <w:tc>
          <w:tcPr>
            <w:tcW w:w="1870" w:type="dxa"/>
          </w:tcPr>
          <w:p w:rsidR="007D4A66" w:rsidRDefault="007D4A66" w:rsidP="007D4A66">
            <w:r>
              <w:t>Used concept maps/mind maps</w:t>
            </w:r>
            <w:r w:rsidR="00DA7625">
              <w:t>/brain dumps</w:t>
            </w:r>
          </w:p>
        </w:tc>
        <w:tc>
          <w:tcPr>
            <w:tcW w:w="1870" w:type="dxa"/>
          </w:tcPr>
          <w:p w:rsidR="007D4A66" w:rsidRDefault="007D4A66" w:rsidP="007D4A66">
            <w:r>
              <w:t>Studied with a friend or group</w:t>
            </w:r>
          </w:p>
        </w:tc>
      </w:tr>
      <w:tr w:rsidR="000F6F4F" w:rsidTr="00FA4793">
        <w:tc>
          <w:tcPr>
            <w:tcW w:w="1870" w:type="dxa"/>
          </w:tcPr>
          <w:p w:rsidR="000F6F4F" w:rsidRDefault="0074643A" w:rsidP="0074643A">
            <w:r>
              <w:t>Completed study guide questions that correlated with assigned content</w:t>
            </w:r>
          </w:p>
        </w:tc>
        <w:tc>
          <w:tcPr>
            <w:tcW w:w="1870" w:type="dxa"/>
          </w:tcPr>
          <w:p w:rsidR="000F6F4F" w:rsidRDefault="00CF4C85" w:rsidP="00124B16">
            <w:r>
              <w:t xml:space="preserve">Reviewed lecture </w:t>
            </w:r>
            <w:r w:rsidR="00124B16">
              <w:t>content</w:t>
            </w:r>
            <w:r>
              <w:t xml:space="preserve"> </w:t>
            </w:r>
            <w:r>
              <w:rPr>
                <w:u w:val="single"/>
              </w:rPr>
              <w:t>later in the week</w:t>
            </w:r>
          </w:p>
        </w:tc>
        <w:tc>
          <w:tcPr>
            <w:tcW w:w="1870" w:type="dxa"/>
          </w:tcPr>
          <w:p w:rsidR="000F6F4F" w:rsidRDefault="0074643A" w:rsidP="007D4A66">
            <w:r>
              <w:t>Compared notes to text book/resources to add to content or clarify</w:t>
            </w:r>
          </w:p>
        </w:tc>
        <w:tc>
          <w:tcPr>
            <w:tcW w:w="1870" w:type="dxa"/>
          </w:tcPr>
          <w:p w:rsidR="000F6F4F" w:rsidRDefault="007D4A66" w:rsidP="00FA4793">
            <w:r>
              <w:t>Listened to audio notes/podcast, etc.</w:t>
            </w:r>
          </w:p>
        </w:tc>
        <w:tc>
          <w:tcPr>
            <w:tcW w:w="1870" w:type="dxa"/>
          </w:tcPr>
          <w:p w:rsidR="000F6F4F" w:rsidRDefault="007D4A66" w:rsidP="00FA4793">
            <w:r>
              <w:t xml:space="preserve">Practiced </w:t>
            </w:r>
            <w:r w:rsidR="007E5743">
              <w:t xml:space="preserve">virtual </w:t>
            </w:r>
            <w:r>
              <w:t xml:space="preserve">scenarios in </w:t>
            </w:r>
            <w:r w:rsidR="00714299">
              <w:t>Swift River</w:t>
            </w:r>
          </w:p>
        </w:tc>
      </w:tr>
      <w:tr w:rsidR="0074643A" w:rsidTr="00FA4793">
        <w:tc>
          <w:tcPr>
            <w:tcW w:w="1870" w:type="dxa"/>
          </w:tcPr>
          <w:p w:rsidR="0074643A" w:rsidRDefault="0074643A" w:rsidP="0074643A">
            <w:r>
              <w:t>Use</w:t>
            </w:r>
            <w:r w:rsidR="00AA57AD">
              <w:t>d</w:t>
            </w:r>
            <w:r>
              <w:t xml:space="preserve"> additional outside resources on the assigned topics (see below)</w:t>
            </w:r>
          </w:p>
        </w:tc>
        <w:tc>
          <w:tcPr>
            <w:tcW w:w="1870" w:type="dxa"/>
          </w:tcPr>
          <w:p w:rsidR="0074643A" w:rsidRDefault="0074643A" w:rsidP="0074643A">
            <w:r>
              <w:t xml:space="preserve">Reviewed </w:t>
            </w:r>
            <w:proofErr w:type="spellStart"/>
            <w:r>
              <w:t>NurseTim</w:t>
            </w:r>
            <w:proofErr w:type="spellEnd"/>
            <w:r>
              <w:t xml:space="preserve"> Resources for assigned content</w:t>
            </w:r>
          </w:p>
        </w:tc>
        <w:tc>
          <w:tcPr>
            <w:tcW w:w="1870" w:type="dxa"/>
          </w:tcPr>
          <w:p w:rsidR="0074643A" w:rsidRDefault="0074643A" w:rsidP="0074643A">
            <w:r>
              <w:t>Re-wrote or created my own notes</w:t>
            </w:r>
          </w:p>
        </w:tc>
        <w:tc>
          <w:tcPr>
            <w:tcW w:w="1870" w:type="dxa"/>
          </w:tcPr>
          <w:p w:rsidR="0074643A" w:rsidRDefault="0074643A" w:rsidP="0074643A">
            <w:r>
              <w:t xml:space="preserve">Used </w:t>
            </w:r>
            <w:proofErr w:type="spellStart"/>
            <w:r>
              <w:t>NurseTim</w:t>
            </w:r>
            <w:proofErr w:type="spellEnd"/>
          </w:p>
          <w:p w:rsidR="0074643A" w:rsidRDefault="0074643A" w:rsidP="0074643A">
            <w:r>
              <w:t>The Notebook  pages to take notes</w:t>
            </w:r>
          </w:p>
        </w:tc>
        <w:tc>
          <w:tcPr>
            <w:tcW w:w="1870" w:type="dxa"/>
          </w:tcPr>
          <w:p w:rsidR="0074643A" w:rsidRDefault="0074643A" w:rsidP="0074643A">
            <w:r>
              <w:t>Completed online quizzes/practice questions</w:t>
            </w:r>
          </w:p>
        </w:tc>
      </w:tr>
      <w:tr w:rsidR="0074643A" w:rsidTr="00862A47">
        <w:tc>
          <w:tcPr>
            <w:tcW w:w="9350" w:type="dxa"/>
            <w:gridSpan w:val="5"/>
          </w:tcPr>
          <w:p w:rsidR="0074643A" w:rsidRDefault="0074643A" w:rsidP="0074643A">
            <w:r>
              <w:t xml:space="preserve">Other: </w:t>
            </w:r>
            <w:sdt>
              <w:sdtPr>
                <w:id w:val="209468239"/>
                <w:placeholder>
                  <w:docPart w:val="561BCA8A7F7D4F329E12329B6AFA8F9D"/>
                </w:placeholder>
                <w:showingPlcHdr/>
              </w:sdtPr>
              <w:sdtEndPr/>
              <w:sdtContent>
                <w:r w:rsidRPr="00C929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213C3D" w:rsidRDefault="00213C3D" w:rsidP="00213C3D">
      <w:pPr>
        <w:spacing w:after="0"/>
        <w:rPr>
          <w:b/>
        </w:rPr>
      </w:pPr>
    </w:p>
    <w:p w:rsidR="007D4A66" w:rsidRDefault="007D4A66" w:rsidP="00FA4793">
      <w:pPr>
        <w:rPr>
          <w:b/>
        </w:rPr>
      </w:pPr>
      <w:r>
        <w:rPr>
          <w:b/>
        </w:rPr>
        <w:t xml:space="preserve">What outside resources did you use, if any? </w:t>
      </w:r>
      <w:sdt>
        <w:sdtPr>
          <w:rPr>
            <w:b/>
          </w:rPr>
          <w:id w:val="-1023247383"/>
          <w:placeholder>
            <w:docPart w:val="DefaultPlaceholder_-1854013440"/>
          </w:placeholder>
          <w:showingPlcHdr/>
        </w:sdtPr>
        <w:sdtEndPr/>
        <w:sdtContent>
          <w:r w:rsidRPr="00C92910">
            <w:rPr>
              <w:rStyle w:val="PlaceholderText"/>
            </w:rPr>
            <w:t>Click or tap here to enter text.</w:t>
          </w:r>
        </w:sdtContent>
      </w:sdt>
    </w:p>
    <w:p w:rsidR="00FA4793" w:rsidRPr="00FA4793" w:rsidRDefault="00FA4793" w:rsidP="00FA4793">
      <w:pPr>
        <w:rPr>
          <w:b/>
        </w:rPr>
      </w:pPr>
      <w:r w:rsidRPr="00FA4793">
        <w:rPr>
          <w:b/>
        </w:rPr>
        <w:t xml:space="preserve">What types of questions were the most challenging for you?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FA4793" w:rsidTr="00FA4793">
        <w:tc>
          <w:tcPr>
            <w:tcW w:w="2785" w:type="dxa"/>
          </w:tcPr>
          <w:p w:rsidR="00FA4793" w:rsidRDefault="00FA4793" w:rsidP="00FA4793">
            <w:r>
              <w:t>Type of question</w:t>
            </w:r>
          </w:p>
        </w:tc>
        <w:tc>
          <w:tcPr>
            <w:tcW w:w="6565" w:type="dxa"/>
          </w:tcPr>
          <w:p w:rsidR="00FA4793" w:rsidRDefault="00FA4793" w:rsidP="00FA4793">
            <w:r>
              <w:t>Why did I find this question challenging?</w:t>
            </w:r>
          </w:p>
        </w:tc>
      </w:tr>
      <w:tr w:rsidR="00FA4793" w:rsidTr="00FA4793">
        <w:sdt>
          <w:sdtPr>
            <w:id w:val="-625693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85" w:type="dxa"/>
              </w:tcPr>
              <w:p w:rsidR="00FA4793" w:rsidRDefault="002046B4" w:rsidP="00FA4793">
                <w:r w:rsidRPr="00C929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16356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65" w:type="dxa"/>
              </w:tcPr>
              <w:p w:rsidR="00FA4793" w:rsidRDefault="002046B4" w:rsidP="00FA4793">
                <w:r w:rsidRPr="00C929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4793" w:rsidTr="00FA4793">
        <w:sdt>
          <w:sdtPr>
            <w:id w:val="-16397105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85" w:type="dxa"/>
              </w:tcPr>
              <w:p w:rsidR="00FA4793" w:rsidRDefault="002046B4" w:rsidP="00FA4793">
                <w:r w:rsidRPr="00C929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776295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65" w:type="dxa"/>
              </w:tcPr>
              <w:p w:rsidR="00FA4793" w:rsidRDefault="002046B4" w:rsidP="00FA4793">
                <w:r w:rsidRPr="00C929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4793" w:rsidTr="00FA4793">
        <w:sdt>
          <w:sdtPr>
            <w:id w:val="20397709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85" w:type="dxa"/>
              </w:tcPr>
              <w:p w:rsidR="00FA4793" w:rsidRDefault="002046B4" w:rsidP="00FA4793">
                <w:r w:rsidRPr="00C929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596224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65" w:type="dxa"/>
              </w:tcPr>
              <w:p w:rsidR="00FA4793" w:rsidRDefault="002046B4" w:rsidP="00FA4793">
                <w:r w:rsidRPr="00C9291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FA4793" w:rsidRDefault="00FA4793" w:rsidP="00FA4793"/>
    <w:p w:rsidR="00714299" w:rsidRDefault="00714299" w:rsidP="00FA4793">
      <w:r w:rsidRPr="00714299">
        <w:rPr>
          <w:b/>
        </w:rPr>
        <w:lastRenderedPageBreak/>
        <w:t>Did you understand the answers and rationales for the questions that were made available immediately after the test?</w:t>
      </w:r>
      <w:r>
        <w:t xml:space="preserve"> </w:t>
      </w:r>
      <w:sdt>
        <w:sdtPr>
          <w:id w:val="-1028945732"/>
          <w:placeholder>
            <w:docPart w:val="DefaultPlaceholder_-1854013440"/>
          </w:placeholder>
          <w:showingPlcHdr/>
        </w:sdtPr>
        <w:sdtEndPr/>
        <w:sdtContent>
          <w:r w:rsidRPr="00C92910">
            <w:rPr>
              <w:rStyle w:val="PlaceholderText"/>
            </w:rPr>
            <w:t>Click or tap here to enter text.</w:t>
          </w:r>
        </w:sdtContent>
      </w:sdt>
    </w:p>
    <w:p w:rsidR="00CF76C5" w:rsidRDefault="00714299" w:rsidP="00805DDC">
      <w:pPr>
        <w:spacing w:after="0"/>
        <w:rPr>
          <w:b/>
        </w:rPr>
      </w:pPr>
      <w:r>
        <w:rPr>
          <w:b/>
        </w:rPr>
        <w:t>Looking at your exam performance how did the following affect your success?</w:t>
      </w:r>
      <w:r w:rsidR="00CF4C85">
        <w:rPr>
          <w:b/>
        </w:rPr>
        <w:t xml:space="preserve"> </w:t>
      </w:r>
    </w:p>
    <w:p w:rsidR="00714299" w:rsidRDefault="00CF4C85" w:rsidP="00805DDC">
      <w:pPr>
        <w:spacing w:after="0"/>
        <w:rPr>
          <w:b/>
        </w:rPr>
      </w:pPr>
      <w:r>
        <w:rPr>
          <w:b/>
        </w:rPr>
        <w:t>Place an X in each column that corresponds to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990"/>
        <w:gridCol w:w="895"/>
      </w:tblGrid>
      <w:tr w:rsidR="00CF4C85" w:rsidTr="00CF4C85">
        <w:tc>
          <w:tcPr>
            <w:tcW w:w="7465" w:type="dxa"/>
          </w:tcPr>
          <w:p w:rsidR="00CF4C85" w:rsidRDefault="00CF4C85" w:rsidP="00805DDC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CF4C85" w:rsidRDefault="00CF4C85" w:rsidP="00805D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95" w:type="dxa"/>
          </w:tcPr>
          <w:p w:rsidR="00CF4C85" w:rsidRDefault="00CF4C85" w:rsidP="00805D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205922" w:rsidTr="00CF4C85">
        <w:tc>
          <w:tcPr>
            <w:tcW w:w="7465" w:type="dxa"/>
          </w:tcPr>
          <w:p w:rsidR="00205922" w:rsidRDefault="00205922" w:rsidP="00805DDC">
            <w:pPr>
              <w:spacing w:line="360" w:lineRule="auto"/>
            </w:pPr>
            <w:r>
              <w:t>I did not review all of the content evenly prior to the exam.</w:t>
            </w:r>
          </w:p>
        </w:tc>
        <w:sdt>
          <w:sdtPr>
            <w:rPr>
              <w:b/>
            </w:rPr>
            <w:id w:val="1421528003"/>
            <w:placeholder>
              <w:docPart w:val="34F132A9875146E785A1D09C0A0554B8"/>
            </w:placeholder>
          </w:sdtPr>
          <w:sdtEndPr/>
          <w:sdtContent>
            <w:tc>
              <w:tcPr>
                <w:tcW w:w="990" w:type="dxa"/>
              </w:tcPr>
              <w:p w:rsidR="00205922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-1715881513"/>
            <w:placeholder>
              <w:docPart w:val="1EACE1AE56964E9D8F2215601C66976A"/>
            </w:placeholder>
          </w:sdtPr>
          <w:sdtEndPr/>
          <w:sdtContent>
            <w:tc>
              <w:tcPr>
                <w:tcW w:w="895" w:type="dxa"/>
              </w:tcPr>
              <w:p w:rsidR="00205922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714299" w:rsidTr="00CF4C85">
        <w:tc>
          <w:tcPr>
            <w:tcW w:w="7465" w:type="dxa"/>
          </w:tcPr>
          <w:p w:rsidR="00714299" w:rsidRPr="00205922" w:rsidRDefault="00205922" w:rsidP="00805DDC">
            <w:pPr>
              <w:spacing w:line="360" w:lineRule="auto"/>
            </w:pPr>
            <w:r>
              <w:t>I had trouble remembering what I studied.</w:t>
            </w:r>
          </w:p>
        </w:tc>
        <w:sdt>
          <w:sdtPr>
            <w:rPr>
              <w:b/>
            </w:rPr>
            <w:id w:val="-510057266"/>
            <w:placeholder>
              <w:docPart w:val="FB3F877B5FDB4B6F999DAB88BADABD54"/>
            </w:placeholder>
          </w:sdtPr>
          <w:sdtEndPr/>
          <w:sdtContent>
            <w:tc>
              <w:tcPr>
                <w:tcW w:w="990" w:type="dxa"/>
              </w:tcPr>
              <w:p w:rsidR="00714299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1402492391"/>
            <w:placeholder>
              <w:docPart w:val="24E8758FA3A7459D857AC0F70B6912C9"/>
            </w:placeholder>
          </w:sdtPr>
          <w:sdtEndPr/>
          <w:sdtContent>
            <w:tc>
              <w:tcPr>
                <w:tcW w:w="895" w:type="dxa"/>
              </w:tcPr>
              <w:p w:rsidR="00714299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FB024D" w:rsidTr="00CF4C85">
        <w:tc>
          <w:tcPr>
            <w:tcW w:w="7465" w:type="dxa"/>
          </w:tcPr>
          <w:p w:rsidR="00FB024D" w:rsidRPr="00205922" w:rsidRDefault="00FB024D" w:rsidP="00805DDC">
            <w:pPr>
              <w:spacing w:line="360" w:lineRule="auto"/>
            </w:pPr>
            <w:r>
              <w:t xml:space="preserve">I simply did not understand the concept. </w:t>
            </w:r>
          </w:p>
        </w:tc>
        <w:sdt>
          <w:sdtPr>
            <w:rPr>
              <w:b/>
            </w:rPr>
            <w:id w:val="-402912256"/>
            <w:placeholder>
              <w:docPart w:val="22368FF7C7754DC2A71D8F707C236407"/>
            </w:placeholder>
          </w:sdtPr>
          <w:sdtEndPr/>
          <w:sdtContent>
            <w:tc>
              <w:tcPr>
                <w:tcW w:w="990" w:type="dxa"/>
              </w:tcPr>
              <w:p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156350348"/>
            <w:placeholder>
              <w:docPart w:val="C1D15528858449738AF75A48D72ED362"/>
            </w:placeholder>
          </w:sdtPr>
          <w:sdtEndPr/>
          <w:sdtContent>
            <w:tc>
              <w:tcPr>
                <w:tcW w:w="895" w:type="dxa"/>
              </w:tcPr>
              <w:p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714299" w:rsidTr="00CF4C85">
        <w:tc>
          <w:tcPr>
            <w:tcW w:w="7465" w:type="dxa"/>
          </w:tcPr>
          <w:p w:rsidR="00714299" w:rsidRPr="00205922" w:rsidRDefault="00205922" w:rsidP="00805DDC">
            <w:pPr>
              <w:spacing w:line="360" w:lineRule="auto"/>
            </w:pPr>
            <w:r w:rsidRPr="00205922">
              <w:t>I changed from correct to incorrect answer.</w:t>
            </w:r>
          </w:p>
        </w:tc>
        <w:sdt>
          <w:sdtPr>
            <w:rPr>
              <w:b/>
            </w:rPr>
            <w:id w:val="-1247957007"/>
            <w:placeholder>
              <w:docPart w:val="39FAD2FADD1C47C6B3BB9EA190963EFE"/>
            </w:placeholder>
          </w:sdtPr>
          <w:sdtEndPr/>
          <w:sdtContent>
            <w:tc>
              <w:tcPr>
                <w:tcW w:w="990" w:type="dxa"/>
              </w:tcPr>
              <w:p w:rsidR="00714299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-943614250"/>
            <w:placeholder>
              <w:docPart w:val="B36DCA0065E94ED18475DC9663804F31"/>
            </w:placeholder>
          </w:sdtPr>
          <w:sdtEndPr/>
          <w:sdtContent>
            <w:tc>
              <w:tcPr>
                <w:tcW w:w="895" w:type="dxa"/>
              </w:tcPr>
              <w:p w:rsidR="00714299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714299" w:rsidTr="00CF4C85">
        <w:tc>
          <w:tcPr>
            <w:tcW w:w="7465" w:type="dxa"/>
          </w:tcPr>
          <w:p w:rsidR="00714299" w:rsidRPr="00205922" w:rsidRDefault="00205922" w:rsidP="00805DDC">
            <w:pPr>
              <w:spacing w:line="360" w:lineRule="auto"/>
            </w:pPr>
            <w:r>
              <w:t>I read the question too fast.</w:t>
            </w:r>
          </w:p>
        </w:tc>
        <w:sdt>
          <w:sdtPr>
            <w:rPr>
              <w:b/>
            </w:rPr>
            <w:id w:val="1784300950"/>
            <w:placeholder>
              <w:docPart w:val="7286AC932E464014B99C63CB50E78225"/>
            </w:placeholder>
          </w:sdtPr>
          <w:sdtEndPr/>
          <w:sdtContent>
            <w:tc>
              <w:tcPr>
                <w:tcW w:w="990" w:type="dxa"/>
              </w:tcPr>
              <w:p w:rsidR="00714299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1023219610"/>
            <w:placeholder>
              <w:docPart w:val="55CD804129974229861A184ADF5AE64C"/>
            </w:placeholder>
          </w:sdtPr>
          <w:sdtEndPr/>
          <w:sdtContent>
            <w:tc>
              <w:tcPr>
                <w:tcW w:w="895" w:type="dxa"/>
              </w:tcPr>
              <w:p w:rsidR="00714299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714299" w:rsidTr="00CF4C85">
        <w:tc>
          <w:tcPr>
            <w:tcW w:w="7465" w:type="dxa"/>
          </w:tcPr>
          <w:p w:rsidR="00714299" w:rsidRPr="00205922" w:rsidRDefault="00205922" w:rsidP="00805DDC">
            <w:pPr>
              <w:spacing w:line="360" w:lineRule="auto"/>
            </w:pPr>
            <w:r>
              <w:t xml:space="preserve">I did not read all the answer choices and picked the first one that sounded right. </w:t>
            </w:r>
          </w:p>
        </w:tc>
        <w:sdt>
          <w:sdtPr>
            <w:rPr>
              <w:b/>
            </w:rPr>
            <w:id w:val="-925563857"/>
            <w:placeholder>
              <w:docPart w:val="DAA25C58FCFB4F0090087530134C751E"/>
            </w:placeholder>
          </w:sdtPr>
          <w:sdtEndPr/>
          <w:sdtContent>
            <w:tc>
              <w:tcPr>
                <w:tcW w:w="990" w:type="dxa"/>
              </w:tcPr>
              <w:p w:rsidR="00714299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-1280256506"/>
            <w:placeholder>
              <w:docPart w:val="E3CC4618B0CC466FB403004BAF013D6A"/>
            </w:placeholder>
          </w:sdtPr>
          <w:sdtEndPr/>
          <w:sdtContent>
            <w:tc>
              <w:tcPr>
                <w:tcW w:w="895" w:type="dxa"/>
              </w:tcPr>
              <w:p w:rsidR="00714299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714299" w:rsidTr="00CF4C85">
        <w:tc>
          <w:tcPr>
            <w:tcW w:w="7465" w:type="dxa"/>
          </w:tcPr>
          <w:p w:rsidR="00714299" w:rsidRPr="00205922" w:rsidRDefault="00205922" w:rsidP="00805DDC">
            <w:pPr>
              <w:spacing w:line="360" w:lineRule="auto"/>
            </w:pPr>
            <w:r>
              <w:t>I made careless mistakes on math questions.</w:t>
            </w:r>
          </w:p>
        </w:tc>
        <w:sdt>
          <w:sdtPr>
            <w:rPr>
              <w:b/>
            </w:rPr>
            <w:id w:val="-1767535886"/>
            <w:placeholder>
              <w:docPart w:val="BF45FAED16764A4489AC9BA13D264E52"/>
            </w:placeholder>
          </w:sdtPr>
          <w:sdtEndPr/>
          <w:sdtContent>
            <w:tc>
              <w:tcPr>
                <w:tcW w:w="990" w:type="dxa"/>
              </w:tcPr>
              <w:p w:rsidR="00714299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-50235550"/>
            <w:placeholder>
              <w:docPart w:val="7726DB9DB462428CB2745530AFF8E770"/>
            </w:placeholder>
          </w:sdtPr>
          <w:sdtEndPr/>
          <w:sdtContent>
            <w:tc>
              <w:tcPr>
                <w:tcW w:w="895" w:type="dxa"/>
              </w:tcPr>
              <w:p w:rsidR="00714299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205922" w:rsidTr="00CF4C85">
        <w:tc>
          <w:tcPr>
            <w:tcW w:w="7465" w:type="dxa"/>
          </w:tcPr>
          <w:p w:rsidR="00205922" w:rsidRDefault="00205922" w:rsidP="00805DDC">
            <w:pPr>
              <w:spacing w:line="360" w:lineRule="auto"/>
            </w:pPr>
            <w:r>
              <w:t>I made careless mistakes on critical medication questions.</w:t>
            </w:r>
          </w:p>
        </w:tc>
        <w:sdt>
          <w:sdtPr>
            <w:rPr>
              <w:b/>
            </w:rPr>
            <w:id w:val="-387654944"/>
            <w:placeholder>
              <w:docPart w:val="B920F4C78C9C4A9CB1D88B86B4FDDC9F"/>
            </w:placeholder>
          </w:sdtPr>
          <w:sdtEndPr/>
          <w:sdtContent>
            <w:tc>
              <w:tcPr>
                <w:tcW w:w="990" w:type="dxa"/>
              </w:tcPr>
              <w:p w:rsidR="00205922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602537308"/>
            <w:placeholder>
              <w:docPart w:val="FE29F744510546569453AAC9C29208B8"/>
            </w:placeholder>
          </w:sdtPr>
          <w:sdtEndPr/>
          <w:sdtContent>
            <w:tc>
              <w:tcPr>
                <w:tcW w:w="895" w:type="dxa"/>
              </w:tcPr>
              <w:p w:rsidR="00205922" w:rsidRDefault="00CF4C85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213C3D" w:rsidTr="00CF4C85">
        <w:tc>
          <w:tcPr>
            <w:tcW w:w="7465" w:type="dxa"/>
          </w:tcPr>
          <w:p w:rsidR="00213C3D" w:rsidRPr="00205922" w:rsidRDefault="00213C3D" w:rsidP="00805DDC">
            <w:pPr>
              <w:spacing w:line="360" w:lineRule="auto"/>
            </w:pPr>
            <w:r>
              <w:t xml:space="preserve">I missed mostly </w:t>
            </w:r>
            <w:r w:rsidR="00052B1C">
              <w:t>s</w:t>
            </w:r>
            <w:r w:rsidR="004B6C61">
              <w:t>elect a</w:t>
            </w:r>
            <w:r w:rsidR="00052B1C">
              <w:t>ll that a</w:t>
            </w:r>
            <w:r w:rsidR="004B6C61">
              <w:t>pply (SATA)</w:t>
            </w:r>
            <w:r>
              <w:t xml:space="preserve"> questions.</w:t>
            </w:r>
          </w:p>
        </w:tc>
        <w:sdt>
          <w:sdtPr>
            <w:rPr>
              <w:b/>
            </w:rPr>
            <w:id w:val="51283298"/>
            <w:placeholder>
              <w:docPart w:val="0F139A5FB4F9452F9C1832288D78729D"/>
            </w:placeholder>
          </w:sdtPr>
          <w:sdtEndPr/>
          <w:sdtContent>
            <w:tc>
              <w:tcPr>
                <w:tcW w:w="990" w:type="dxa"/>
              </w:tcPr>
              <w:p w:rsidR="00213C3D" w:rsidRDefault="00213C3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1536697381"/>
            <w:placeholder>
              <w:docPart w:val="E069BE601FF444F3846A4144F26197AB"/>
            </w:placeholder>
          </w:sdtPr>
          <w:sdtEndPr/>
          <w:sdtContent>
            <w:tc>
              <w:tcPr>
                <w:tcW w:w="895" w:type="dxa"/>
              </w:tcPr>
              <w:p w:rsidR="00213C3D" w:rsidRDefault="00213C3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213C3D" w:rsidTr="00CF4C85">
        <w:tc>
          <w:tcPr>
            <w:tcW w:w="7465" w:type="dxa"/>
          </w:tcPr>
          <w:p w:rsidR="00213C3D" w:rsidRDefault="00213C3D" w:rsidP="00805DDC">
            <w:pPr>
              <w:spacing w:line="360" w:lineRule="auto"/>
            </w:pPr>
            <w:r>
              <w:t xml:space="preserve">I missed </w:t>
            </w:r>
            <w:r w:rsidR="00124B16">
              <w:t>mostly prioritization</w:t>
            </w:r>
            <w:r>
              <w:t xml:space="preserve"> questions. </w:t>
            </w:r>
          </w:p>
        </w:tc>
        <w:sdt>
          <w:sdtPr>
            <w:rPr>
              <w:b/>
            </w:rPr>
            <w:id w:val="993609517"/>
            <w:placeholder>
              <w:docPart w:val="49BCC0F11E30443DB26CDD673CF93AC0"/>
            </w:placeholder>
          </w:sdtPr>
          <w:sdtEndPr/>
          <w:sdtContent>
            <w:tc>
              <w:tcPr>
                <w:tcW w:w="990" w:type="dxa"/>
              </w:tcPr>
              <w:p w:rsidR="00213C3D" w:rsidRDefault="00213C3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140694793"/>
            <w:placeholder>
              <w:docPart w:val="CAE1B8FE59B04E7AAB039199D89F3285"/>
            </w:placeholder>
          </w:sdtPr>
          <w:sdtEndPr/>
          <w:sdtContent>
            <w:tc>
              <w:tcPr>
                <w:tcW w:w="895" w:type="dxa"/>
              </w:tcPr>
              <w:p w:rsidR="00213C3D" w:rsidRDefault="00213C3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FB024D" w:rsidTr="00CF4C85">
        <w:tc>
          <w:tcPr>
            <w:tcW w:w="7465" w:type="dxa"/>
          </w:tcPr>
          <w:p w:rsidR="00FB024D" w:rsidRDefault="00FB024D" w:rsidP="00805DDC">
            <w:pPr>
              <w:spacing w:line="360" w:lineRule="auto"/>
            </w:pPr>
            <w:r>
              <w:t>I missed mostly alternate format or case study questions</w:t>
            </w:r>
            <w:r w:rsidR="00ED69AA">
              <w:t>.</w:t>
            </w:r>
          </w:p>
        </w:tc>
        <w:sdt>
          <w:sdtPr>
            <w:rPr>
              <w:b/>
            </w:rPr>
            <w:id w:val="-1753887342"/>
            <w:placeholder>
              <w:docPart w:val="24061704D1C94F5FB068CBF83DB41A0A"/>
            </w:placeholder>
          </w:sdtPr>
          <w:sdtEndPr/>
          <w:sdtContent>
            <w:tc>
              <w:tcPr>
                <w:tcW w:w="990" w:type="dxa"/>
              </w:tcPr>
              <w:p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-915019458"/>
            <w:placeholder>
              <w:docPart w:val="968AA2719A6F4A66B30AAEB4C1D48E59"/>
            </w:placeholder>
          </w:sdtPr>
          <w:sdtEndPr/>
          <w:sdtContent>
            <w:tc>
              <w:tcPr>
                <w:tcW w:w="895" w:type="dxa"/>
              </w:tcPr>
              <w:p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052B1C" w:rsidTr="00CF4C85">
        <w:tc>
          <w:tcPr>
            <w:tcW w:w="7465" w:type="dxa"/>
          </w:tcPr>
          <w:p w:rsidR="00052B1C" w:rsidRDefault="005D47E3" w:rsidP="005D47E3">
            <w:r>
              <w:t>I took</w:t>
            </w:r>
            <w:r w:rsidR="00052B1C">
              <w:t xml:space="preserve"> too much time answering questions at t</w:t>
            </w:r>
            <w:r>
              <w:t>he beginning of the test and had</w:t>
            </w:r>
            <w:r w:rsidR="00052B1C">
              <w:t xml:space="preserve"> to rush at the end. </w:t>
            </w:r>
          </w:p>
        </w:tc>
        <w:sdt>
          <w:sdtPr>
            <w:rPr>
              <w:b/>
            </w:rPr>
            <w:id w:val="-1244021681"/>
            <w:placeholder>
              <w:docPart w:val="8785757A85CF440D912EE66A810D4CC3"/>
            </w:placeholder>
          </w:sdtPr>
          <w:sdtEndPr/>
          <w:sdtContent>
            <w:tc>
              <w:tcPr>
                <w:tcW w:w="990" w:type="dxa"/>
              </w:tcPr>
              <w:p w:rsidR="00052B1C" w:rsidRDefault="00052B1C" w:rsidP="00052B1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2023203936"/>
            <w:placeholder>
              <w:docPart w:val="552184FC0C5948C4B9795C78C296C105"/>
            </w:placeholder>
          </w:sdtPr>
          <w:sdtEndPr/>
          <w:sdtContent>
            <w:tc>
              <w:tcPr>
                <w:tcW w:w="895" w:type="dxa"/>
              </w:tcPr>
              <w:p w:rsidR="00052B1C" w:rsidRDefault="00052B1C" w:rsidP="00052B1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6C74E2" w:rsidTr="00CF4C85">
        <w:tc>
          <w:tcPr>
            <w:tcW w:w="7465" w:type="dxa"/>
          </w:tcPr>
          <w:p w:rsidR="006C74E2" w:rsidRDefault="006C74E2" w:rsidP="00805DDC">
            <w:pPr>
              <w:spacing w:line="360" w:lineRule="auto"/>
            </w:pPr>
            <w:r>
              <w:t>I reviewed the rationales prior to leaving the testing room.</w:t>
            </w:r>
          </w:p>
        </w:tc>
        <w:sdt>
          <w:sdtPr>
            <w:rPr>
              <w:b/>
            </w:rPr>
            <w:id w:val="-2014599153"/>
            <w:placeholder>
              <w:docPart w:val="79A1303FCB564418A2BA956AC6E355DE"/>
            </w:placeholder>
          </w:sdtPr>
          <w:sdtEndPr/>
          <w:sdtContent>
            <w:tc>
              <w:tcPr>
                <w:tcW w:w="990" w:type="dxa"/>
              </w:tcPr>
              <w:p w:rsidR="006C74E2" w:rsidRDefault="006C74E2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-1156534279"/>
            <w:placeholder>
              <w:docPart w:val="2831041C4C5247589CC435C5402304A0"/>
            </w:placeholder>
          </w:sdtPr>
          <w:sdtEndPr/>
          <w:sdtContent>
            <w:tc>
              <w:tcPr>
                <w:tcW w:w="895" w:type="dxa"/>
              </w:tcPr>
              <w:p w:rsidR="006C74E2" w:rsidRDefault="006C74E2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6C74E2" w:rsidTr="00CF4C85">
        <w:tc>
          <w:tcPr>
            <w:tcW w:w="7465" w:type="dxa"/>
          </w:tcPr>
          <w:p w:rsidR="006C74E2" w:rsidRDefault="006C74E2" w:rsidP="00805DDC">
            <w:pPr>
              <w:spacing w:line="360" w:lineRule="auto"/>
            </w:pPr>
            <w:r>
              <w:t>I take ownership of my exam performance.</w:t>
            </w:r>
          </w:p>
        </w:tc>
        <w:sdt>
          <w:sdtPr>
            <w:rPr>
              <w:b/>
            </w:rPr>
            <w:id w:val="2108997974"/>
            <w:placeholder>
              <w:docPart w:val="28F1A4F5BEC640EA82BA768A914145B6"/>
            </w:placeholder>
          </w:sdtPr>
          <w:sdtEndPr/>
          <w:sdtContent>
            <w:tc>
              <w:tcPr>
                <w:tcW w:w="990" w:type="dxa"/>
              </w:tcPr>
              <w:p w:rsidR="006C74E2" w:rsidRDefault="006C74E2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-853262001"/>
            <w:placeholder>
              <w:docPart w:val="CF3394CD92F741349614590CC92CFAAF"/>
            </w:placeholder>
          </w:sdtPr>
          <w:sdtEndPr/>
          <w:sdtContent>
            <w:tc>
              <w:tcPr>
                <w:tcW w:w="895" w:type="dxa"/>
              </w:tcPr>
              <w:p w:rsidR="006C74E2" w:rsidRDefault="006C74E2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805DDC" w:rsidTr="00BA1133">
        <w:tc>
          <w:tcPr>
            <w:tcW w:w="9350" w:type="dxa"/>
            <w:gridSpan w:val="3"/>
          </w:tcPr>
          <w:p w:rsidR="00805DDC" w:rsidRDefault="00805DDC" w:rsidP="00805DDC">
            <w:pPr>
              <w:spacing w:line="360" w:lineRule="auto"/>
            </w:pPr>
            <w:r>
              <w:t xml:space="preserve">Other: </w:t>
            </w:r>
            <w:sdt>
              <w:sdtPr>
                <w:id w:val="-1086446716"/>
                <w:placeholder>
                  <w:docPart w:val="29C537F37DB84A93A925899435FC2930"/>
                </w:placeholder>
                <w:showingPlcHdr/>
              </w:sdtPr>
              <w:sdtEndPr/>
              <w:sdtContent>
                <w:r w:rsidRPr="00C9291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955F37" w:rsidRDefault="00955F37" w:rsidP="00955F37">
      <w:pPr>
        <w:spacing w:after="0"/>
        <w:rPr>
          <w:b/>
        </w:rPr>
      </w:pPr>
    </w:p>
    <w:p w:rsidR="00805DDC" w:rsidRDefault="00805DDC" w:rsidP="00FA4793">
      <w:pPr>
        <w:rPr>
          <w:b/>
        </w:rPr>
      </w:pPr>
      <w:r>
        <w:rPr>
          <w:b/>
        </w:rPr>
        <w:t>Did any of the following personal situations affect your success? (These answers are 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990"/>
        <w:gridCol w:w="895"/>
      </w:tblGrid>
      <w:tr w:rsidR="00FB024D" w:rsidTr="004E3BE0">
        <w:tc>
          <w:tcPr>
            <w:tcW w:w="7465" w:type="dxa"/>
          </w:tcPr>
          <w:p w:rsidR="00FB024D" w:rsidRDefault="00FB024D" w:rsidP="00805DDC">
            <w:pPr>
              <w:spacing w:line="360" w:lineRule="auto"/>
              <w:jc w:val="center"/>
            </w:pPr>
          </w:p>
        </w:tc>
        <w:tc>
          <w:tcPr>
            <w:tcW w:w="990" w:type="dxa"/>
          </w:tcPr>
          <w:p w:rsidR="00FB024D" w:rsidRDefault="00FB024D" w:rsidP="00805D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95" w:type="dxa"/>
          </w:tcPr>
          <w:p w:rsidR="00FB024D" w:rsidRDefault="00FB024D" w:rsidP="00805D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B024D" w:rsidTr="004E3BE0">
        <w:tc>
          <w:tcPr>
            <w:tcW w:w="7465" w:type="dxa"/>
          </w:tcPr>
          <w:p w:rsidR="00FB024D" w:rsidRDefault="00D75875" w:rsidP="00805DDC">
            <w:pPr>
              <w:spacing w:line="360" w:lineRule="auto"/>
            </w:pPr>
            <w:r>
              <w:t>I experience high test anxiety prior to</w:t>
            </w:r>
            <w:r w:rsidR="00FB024D">
              <w:t xml:space="preserve"> exam</w:t>
            </w:r>
            <w:r>
              <w:t>s</w:t>
            </w:r>
            <w:r w:rsidR="00FB024D">
              <w:t>.</w:t>
            </w:r>
          </w:p>
        </w:tc>
        <w:sdt>
          <w:sdtPr>
            <w:rPr>
              <w:b/>
            </w:rPr>
            <w:id w:val="-439986185"/>
            <w:placeholder>
              <w:docPart w:val="CC13AC00B98F433FA01B86F1E73A36CE"/>
            </w:placeholder>
          </w:sdtPr>
          <w:sdtEndPr/>
          <w:sdtContent>
            <w:tc>
              <w:tcPr>
                <w:tcW w:w="990" w:type="dxa"/>
              </w:tcPr>
              <w:p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-554393773"/>
            <w:placeholder>
              <w:docPart w:val="535417C19B804B86973750AE7636AB68"/>
            </w:placeholder>
          </w:sdtPr>
          <w:sdtEndPr/>
          <w:sdtContent>
            <w:tc>
              <w:tcPr>
                <w:tcW w:w="895" w:type="dxa"/>
              </w:tcPr>
              <w:p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FB024D" w:rsidTr="004E3BE0">
        <w:tc>
          <w:tcPr>
            <w:tcW w:w="7465" w:type="dxa"/>
          </w:tcPr>
          <w:p w:rsidR="00FB024D" w:rsidRDefault="00805DDC" w:rsidP="00805DDC">
            <w:pPr>
              <w:spacing w:line="360" w:lineRule="auto"/>
            </w:pPr>
            <w:r>
              <w:t>I work outside of nursing school.</w:t>
            </w:r>
          </w:p>
        </w:tc>
        <w:sdt>
          <w:sdtPr>
            <w:rPr>
              <w:b/>
            </w:rPr>
            <w:id w:val="-85078091"/>
            <w:placeholder>
              <w:docPart w:val="6226272E6B9C423385FB9D9C70C83E81"/>
            </w:placeholder>
          </w:sdtPr>
          <w:sdtEndPr/>
          <w:sdtContent>
            <w:tc>
              <w:tcPr>
                <w:tcW w:w="990" w:type="dxa"/>
              </w:tcPr>
              <w:p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-1278944413"/>
            <w:placeholder>
              <w:docPart w:val="5DE086B5406D465191CD403096EA33C7"/>
            </w:placeholder>
          </w:sdtPr>
          <w:sdtEndPr/>
          <w:sdtContent>
            <w:tc>
              <w:tcPr>
                <w:tcW w:w="895" w:type="dxa"/>
              </w:tcPr>
              <w:p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FB024D" w:rsidTr="004E3BE0">
        <w:tc>
          <w:tcPr>
            <w:tcW w:w="7465" w:type="dxa"/>
          </w:tcPr>
          <w:p w:rsidR="00FB024D" w:rsidRPr="00205922" w:rsidRDefault="00805DDC" w:rsidP="00805DDC">
            <w:pPr>
              <w:spacing w:line="360" w:lineRule="auto"/>
            </w:pPr>
            <w:r>
              <w:t>I support my family/children outside of nursing school.</w:t>
            </w:r>
          </w:p>
        </w:tc>
        <w:sdt>
          <w:sdtPr>
            <w:rPr>
              <w:b/>
            </w:rPr>
            <w:id w:val="-838083669"/>
            <w:placeholder>
              <w:docPart w:val="E4DDEBD9750C4992907ADD4CF4646883"/>
            </w:placeholder>
          </w:sdtPr>
          <w:sdtEndPr/>
          <w:sdtContent>
            <w:tc>
              <w:tcPr>
                <w:tcW w:w="990" w:type="dxa"/>
              </w:tcPr>
              <w:p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-1556076902"/>
            <w:placeholder>
              <w:docPart w:val="51F5C540881F46B592D2FDE14A262E02"/>
            </w:placeholder>
          </w:sdtPr>
          <w:sdtEndPr/>
          <w:sdtContent>
            <w:tc>
              <w:tcPr>
                <w:tcW w:w="895" w:type="dxa"/>
              </w:tcPr>
              <w:p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FB024D" w:rsidTr="004E3BE0">
        <w:tc>
          <w:tcPr>
            <w:tcW w:w="7465" w:type="dxa"/>
          </w:tcPr>
          <w:p w:rsidR="00FB024D" w:rsidRPr="00205922" w:rsidRDefault="00D75875" w:rsidP="00AA57AD">
            <w:pPr>
              <w:spacing w:line="360" w:lineRule="auto"/>
            </w:pPr>
            <w:r>
              <w:t>I do</w:t>
            </w:r>
            <w:r w:rsidR="00AA57AD">
              <w:t xml:space="preserve"> not</w:t>
            </w:r>
            <w:r w:rsidR="00805DDC">
              <w:t xml:space="preserve"> </w:t>
            </w:r>
            <w:r w:rsidR="00AA57AD">
              <w:t>sleep enough</w:t>
            </w:r>
            <w:r>
              <w:t xml:space="preserve"> the night before</w:t>
            </w:r>
            <w:r w:rsidR="00805DDC">
              <w:t xml:space="preserve"> exam</w:t>
            </w:r>
            <w:r>
              <w:t>s</w:t>
            </w:r>
            <w:r w:rsidR="00805DDC">
              <w:t>.</w:t>
            </w:r>
          </w:p>
        </w:tc>
        <w:sdt>
          <w:sdtPr>
            <w:rPr>
              <w:b/>
            </w:rPr>
            <w:id w:val="631992544"/>
            <w:placeholder>
              <w:docPart w:val="2E5F9F3AE8A94AA9872E3658252DF5A6"/>
            </w:placeholder>
          </w:sdtPr>
          <w:sdtEndPr/>
          <w:sdtContent>
            <w:tc>
              <w:tcPr>
                <w:tcW w:w="990" w:type="dxa"/>
              </w:tcPr>
              <w:p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-1610886082"/>
            <w:placeholder>
              <w:docPart w:val="97025B7DBBD64A7E9F747163121F05E0"/>
            </w:placeholder>
          </w:sdtPr>
          <w:sdtEndPr/>
          <w:sdtContent>
            <w:tc>
              <w:tcPr>
                <w:tcW w:w="895" w:type="dxa"/>
              </w:tcPr>
              <w:p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FB024D" w:rsidTr="004E3BE0">
        <w:tc>
          <w:tcPr>
            <w:tcW w:w="7465" w:type="dxa"/>
          </w:tcPr>
          <w:p w:rsidR="00FB024D" w:rsidRPr="00205922" w:rsidRDefault="00D75875" w:rsidP="00D75875">
            <w:pPr>
              <w:spacing w:line="360" w:lineRule="auto"/>
            </w:pPr>
            <w:r>
              <w:t xml:space="preserve">I depend on </w:t>
            </w:r>
            <w:r w:rsidR="00ED69AA">
              <w:t>caffeine or have nutritional needs.</w:t>
            </w:r>
          </w:p>
        </w:tc>
        <w:sdt>
          <w:sdtPr>
            <w:rPr>
              <w:b/>
            </w:rPr>
            <w:id w:val="-1205788035"/>
            <w:placeholder>
              <w:docPart w:val="DC443B56616C4275AF491F5F49C884B3"/>
            </w:placeholder>
          </w:sdtPr>
          <w:sdtEndPr/>
          <w:sdtContent>
            <w:tc>
              <w:tcPr>
                <w:tcW w:w="990" w:type="dxa"/>
              </w:tcPr>
              <w:p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  <w:sdt>
          <w:sdtPr>
            <w:rPr>
              <w:b/>
            </w:rPr>
            <w:id w:val="1704433854"/>
            <w:placeholder>
              <w:docPart w:val="25878AE0C34243E3A8AFDDDF9996E306"/>
            </w:placeholder>
          </w:sdtPr>
          <w:sdtEndPr/>
          <w:sdtContent>
            <w:tc>
              <w:tcPr>
                <w:tcW w:w="895" w:type="dxa"/>
              </w:tcPr>
              <w:p w:rsidR="00FB024D" w:rsidRDefault="00FB024D" w:rsidP="00805DDC">
                <w:pPr>
                  <w:spacing w:line="36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____</w:t>
                </w:r>
              </w:p>
            </w:tc>
          </w:sdtContent>
        </w:sdt>
      </w:tr>
      <w:tr w:rsidR="00805DDC" w:rsidTr="00805DDC">
        <w:trPr>
          <w:trHeight w:val="971"/>
        </w:trPr>
        <w:tc>
          <w:tcPr>
            <w:tcW w:w="9350" w:type="dxa"/>
            <w:gridSpan w:val="3"/>
          </w:tcPr>
          <w:p w:rsidR="00805DDC" w:rsidRDefault="00805DDC" w:rsidP="00805DDC">
            <w:pPr>
              <w:spacing w:line="360" w:lineRule="auto"/>
            </w:pPr>
            <w:r>
              <w:t xml:space="preserve">What can the faculty assist you with that will improve your success in this program? </w:t>
            </w:r>
          </w:p>
          <w:sdt>
            <w:sdtPr>
              <w:rPr>
                <w:b/>
              </w:rPr>
              <w:id w:val="561755879"/>
              <w:placeholder>
                <w:docPart w:val="DefaultPlaceholder_-1854013440"/>
              </w:placeholder>
              <w:showingPlcHdr/>
            </w:sdtPr>
            <w:sdtEndPr/>
            <w:sdtContent>
              <w:p w:rsidR="00805DDC" w:rsidRDefault="00805DDC" w:rsidP="00805DDC">
                <w:pPr>
                  <w:spacing w:line="360" w:lineRule="auto"/>
                  <w:rPr>
                    <w:b/>
                  </w:rPr>
                </w:pPr>
                <w:r w:rsidRPr="00C9291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:rsidR="00FB024D" w:rsidRDefault="00FB024D" w:rsidP="00FA4793">
      <w:pPr>
        <w:rPr>
          <w:b/>
        </w:rPr>
      </w:pPr>
    </w:p>
    <w:p w:rsidR="00FA4793" w:rsidRPr="00714299" w:rsidRDefault="00FA4793" w:rsidP="00FA4793">
      <w:pPr>
        <w:rPr>
          <w:b/>
        </w:rPr>
      </w:pPr>
      <w:r w:rsidRPr="00714299">
        <w:rPr>
          <w:b/>
        </w:rPr>
        <w:t xml:space="preserve">List 3 things you will do differently </w:t>
      </w:r>
      <w:r w:rsidR="000F6F4F" w:rsidRPr="00714299">
        <w:rPr>
          <w:b/>
        </w:rPr>
        <w:t xml:space="preserve">to prepare </w:t>
      </w:r>
      <w:r w:rsidRPr="00714299">
        <w:rPr>
          <w:b/>
        </w:rPr>
        <w:t>for your next exam.</w:t>
      </w:r>
    </w:p>
    <w:p w:rsidR="00FA4793" w:rsidRDefault="00FA4793" w:rsidP="00FA4793">
      <w:r>
        <w:t>1.</w:t>
      </w:r>
      <w:r w:rsidR="002046B4">
        <w:t xml:space="preserve"> </w:t>
      </w:r>
      <w:sdt>
        <w:sdtPr>
          <w:id w:val="-1249267991"/>
          <w:placeholder>
            <w:docPart w:val="DefaultPlaceholder_-1854013440"/>
          </w:placeholder>
          <w:showingPlcHdr/>
        </w:sdtPr>
        <w:sdtEndPr/>
        <w:sdtContent>
          <w:r w:rsidR="002046B4" w:rsidRPr="00C92910">
            <w:rPr>
              <w:rStyle w:val="PlaceholderText"/>
            </w:rPr>
            <w:t>Click or tap here to enter text.</w:t>
          </w:r>
        </w:sdtContent>
      </w:sdt>
    </w:p>
    <w:p w:rsidR="00FA4793" w:rsidRDefault="00FA4793" w:rsidP="00FA4793">
      <w:r>
        <w:t>2.</w:t>
      </w:r>
      <w:r w:rsidR="002046B4">
        <w:t xml:space="preserve"> </w:t>
      </w:r>
      <w:sdt>
        <w:sdtPr>
          <w:id w:val="-1792583035"/>
          <w:placeholder>
            <w:docPart w:val="DefaultPlaceholder_-1854013440"/>
          </w:placeholder>
          <w:showingPlcHdr/>
        </w:sdtPr>
        <w:sdtEndPr/>
        <w:sdtContent>
          <w:r w:rsidR="002046B4" w:rsidRPr="00C92910">
            <w:rPr>
              <w:rStyle w:val="PlaceholderText"/>
            </w:rPr>
            <w:t>Click or tap here to enter text.</w:t>
          </w:r>
        </w:sdtContent>
      </w:sdt>
    </w:p>
    <w:p w:rsidR="00FA4793" w:rsidRDefault="00FA4793">
      <w:r>
        <w:t>3.</w:t>
      </w:r>
      <w:r w:rsidR="002046B4">
        <w:t xml:space="preserve"> </w:t>
      </w:r>
      <w:sdt>
        <w:sdtPr>
          <w:id w:val="-35664771"/>
          <w:placeholder>
            <w:docPart w:val="DefaultPlaceholder_-1854013440"/>
          </w:placeholder>
          <w:showingPlcHdr/>
        </w:sdtPr>
        <w:sdtEndPr/>
        <w:sdtContent>
          <w:r w:rsidR="002046B4" w:rsidRPr="00C92910">
            <w:rPr>
              <w:rStyle w:val="PlaceholderText"/>
            </w:rPr>
            <w:t>Click or tap here to enter text.</w:t>
          </w:r>
        </w:sdtContent>
      </w:sdt>
    </w:p>
    <w:sectPr w:rsidR="00FA4793" w:rsidSect="002046B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B0A71"/>
    <w:multiLevelType w:val="hybridMultilevel"/>
    <w:tmpl w:val="2FC054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93"/>
    <w:rsid w:val="00052B1C"/>
    <w:rsid w:val="000F6F4F"/>
    <w:rsid w:val="00124B16"/>
    <w:rsid w:val="002046B4"/>
    <w:rsid w:val="00205922"/>
    <w:rsid w:val="00213C3D"/>
    <w:rsid w:val="004B6C61"/>
    <w:rsid w:val="005425C7"/>
    <w:rsid w:val="005D47E3"/>
    <w:rsid w:val="006C74E2"/>
    <w:rsid w:val="00714299"/>
    <w:rsid w:val="0074643A"/>
    <w:rsid w:val="007D4A66"/>
    <w:rsid w:val="007E5743"/>
    <w:rsid w:val="00805DDC"/>
    <w:rsid w:val="00955F37"/>
    <w:rsid w:val="00AA57AD"/>
    <w:rsid w:val="00BD6937"/>
    <w:rsid w:val="00CE57FA"/>
    <w:rsid w:val="00CF4C85"/>
    <w:rsid w:val="00CF76C5"/>
    <w:rsid w:val="00D75875"/>
    <w:rsid w:val="00DA7625"/>
    <w:rsid w:val="00E31F57"/>
    <w:rsid w:val="00ED69AA"/>
    <w:rsid w:val="00FA4793"/>
    <w:rsid w:val="00FA599B"/>
    <w:rsid w:val="00FB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852C2-21C2-4087-BF7B-DDEA9D79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47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46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E28FD-2805-4C8A-920E-AF5DB41F6535}"/>
      </w:docPartPr>
      <w:docPartBody>
        <w:p w:rsidR="00E10505" w:rsidRDefault="00E842F5"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717DD24FC4133BAC263E884DFB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0BC16-8860-4DCA-BBB5-BF41D5A7432E}"/>
      </w:docPartPr>
      <w:docPartBody>
        <w:p w:rsidR="00E10505" w:rsidRDefault="00E842F5" w:rsidP="00E842F5">
          <w:pPr>
            <w:pStyle w:val="04E717DD24FC4133BAC263E884DFB5E0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CB38127051439C9A4CF928C6D78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95D4D-9789-4620-8917-C284635F07FC}"/>
      </w:docPartPr>
      <w:docPartBody>
        <w:p w:rsidR="00E10505" w:rsidRDefault="00E842F5" w:rsidP="00E842F5">
          <w:pPr>
            <w:pStyle w:val="8DCB38127051439C9A4CF928C6D7837C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9A7D55774347E9A6613164C4299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FC8DA-CE15-41FD-96F7-16A78B28BA84}"/>
      </w:docPartPr>
      <w:docPartBody>
        <w:p w:rsidR="00E10505" w:rsidRDefault="00E842F5" w:rsidP="00E842F5">
          <w:pPr>
            <w:pStyle w:val="B19A7D55774347E9A6613164C42993EA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B37977E434135A367CEB1669AB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D4677-BEA5-4781-BF9F-DE03F992047E}"/>
      </w:docPartPr>
      <w:docPartBody>
        <w:p w:rsidR="00E10505" w:rsidRDefault="00E842F5" w:rsidP="00E842F5">
          <w:pPr>
            <w:pStyle w:val="EC4B37977E434135A367CEB1669ABA39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86599ED2546EDBAD40B32ADDF2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EDFB3-415C-4C9A-84F0-166D42868071}"/>
      </w:docPartPr>
      <w:docPartBody>
        <w:p w:rsidR="00E10505" w:rsidRDefault="00E842F5" w:rsidP="00E842F5">
          <w:pPr>
            <w:pStyle w:val="B8386599ED2546EDBAD40B32ADDF29D1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C859D32AA4120990D3FD6DF7A3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38783-8DF6-4399-8D7A-E322BDF3C11F}"/>
      </w:docPartPr>
      <w:docPartBody>
        <w:p w:rsidR="00E10505" w:rsidRDefault="00E842F5" w:rsidP="00E842F5">
          <w:pPr>
            <w:pStyle w:val="EF6C859D32AA4120990D3FD6DF7A3610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132A9875146E785A1D09C0A05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78B47-2A0C-4186-B936-CB20720076E3}"/>
      </w:docPartPr>
      <w:docPartBody>
        <w:p w:rsidR="00E10505" w:rsidRDefault="00E842F5" w:rsidP="00E842F5">
          <w:pPr>
            <w:pStyle w:val="34F132A9875146E785A1D09C0A0554B8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ACE1AE56964E9D8F2215601C669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4239A-E83B-4038-B693-A4916445D784}"/>
      </w:docPartPr>
      <w:docPartBody>
        <w:p w:rsidR="00E10505" w:rsidRDefault="00E842F5" w:rsidP="00E842F5">
          <w:pPr>
            <w:pStyle w:val="1EACE1AE56964E9D8F2215601C66976A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F877B5FDB4B6F999DAB88BADAB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8BCC0-96D3-402C-8490-051D18AB5584}"/>
      </w:docPartPr>
      <w:docPartBody>
        <w:p w:rsidR="00E10505" w:rsidRDefault="00E842F5" w:rsidP="00E842F5">
          <w:pPr>
            <w:pStyle w:val="FB3F877B5FDB4B6F999DAB88BADABD54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8758FA3A7459D857AC0F70B69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38F63-877C-45FC-A297-24EB613B3EB4}"/>
      </w:docPartPr>
      <w:docPartBody>
        <w:p w:rsidR="00E10505" w:rsidRDefault="00E842F5" w:rsidP="00E842F5">
          <w:pPr>
            <w:pStyle w:val="24E8758FA3A7459D857AC0F70B6912C9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AD2FADD1C47C6B3BB9EA190963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1B523-45A2-4E5D-B16A-38F36EE79DDE}"/>
      </w:docPartPr>
      <w:docPartBody>
        <w:p w:rsidR="00E10505" w:rsidRDefault="00E842F5" w:rsidP="00E842F5">
          <w:pPr>
            <w:pStyle w:val="39FAD2FADD1C47C6B3BB9EA190963EFE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6DCA0065E94ED18475DC9663804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D39B-A9CD-480C-AE68-03F25A61588C}"/>
      </w:docPartPr>
      <w:docPartBody>
        <w:p w:rsidR="00E10505" w:rsidRDefault="00E842F5" w:rsidP="00E842F5">
          <w:pPr>
            <w:pStyle w:val="B36DCA0065E94ED18475DC9663804F31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6AC932E464014B99C63CB50E78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89932-D3FF-4EAE-A87B-75F6D5B37671}"/>
      </w:docPartPr>
      <w:docPartBody>
        <w:p w:rsidR="00E10505" w:rsidRDefault="00E842F5" w:rsidP="00E842F5">
          <w:pPr>
            <w:pStyle w:val="7286AC932E464014B99C63CB50E78225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D804129974229861A184ADF5A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1A6B-4EF9-4270-9539-D904F759A2A1}"/>
      </w:docPartPr>
      <w:docPartBody>
        <w:p w:rsidR="00E10505" w:rsidRDefault="00E842F5" w:rsidP="00E842F5">
          <w:pPr>
            <w:pStyle w:val="55CD804129974229861A184ADF5AE64C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5C58FCFB4F0090087530134C7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D39DD-CE39-4A6A-8EF0-F45873D35501}"/>
      </w:docPartPr>
      <w:docPartBody>
        <w:p w:rsidR="00E10505" w:rsidRDefault="00E842F5" w:rsidP="00E842F5">
          <w:pPr>
            <w:pStyle w:val="DAA25C58FCFB4F0090087530134C751E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C4618B0CC466FB403004BAF013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5DEAE-85EC-4EDD-B758-959BF23925D5}"/>
      </w:docPartPr>
      <w:docPartBody>
        <w:p w:rsidR="00E10505" w:rsidRDefault="00E842F5" w:rsidP="00E842F5">
          <w:pPr>
            <w:pStyle w:val="E3CC4618B0CC466FB403004BAF013D6A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5FAED16764A4489AC9BA13D264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F886D-934E-46A7-B77C-3A71D253FF0D}"/>
      </w:docPartPr>
      <w:docPartBody>
        <w:p w:rsidR="00E10505" w:rsidRDefault="00E842F5" w:rsidP="00E842F5">
          <w:pPr>
            <w:pStyle w:val="BF45FAED16764A4489AC9BA13D264E52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6DB9DB462428CB2745530AFF8E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2CB1A-0E6C-4A86-B5E2-D64EB299D0E2}"/>
      </w:docPartPr>
      <w:docPartBody>
        <w:p w:rsidR="00E10505" w:rsidRDefault="00E842F5" w:rsidP="00E842F5">
          <w:pPr>
            <w:pStyle w:val="7726DB9DB462428CB2745530AFF8E770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20F4C78C9C4A9CB1D88B86B4FD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49262-6DD3-4A0B-AE87-E85C6931560C}"/>
      </w:docPartPr>
      <w:docPartBody>
        <w:p w:rsidR="00E10505" w:rsidRDefault="00E842F5" w:rsidP="00E842F5">
          <w:pPr>
            <w:pStyle w:val="B920F4C78C9C4A9CB1D88B86B4FDDC9F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9F744510546569453AAC9C2920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8C73D-24CF-4D4A-987B-4B95491B96BB}"/>
      </w:docPartPr>
      <w:docPartBody>
        <w:p w:rsidR="00E10505" w:rsidRDefault="00E842F5" w:rsidP="00E842F5">
          <w:pPr>
            <w:pStyle w:val="FE29F744510546569453AAC9C29208B8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139A5FB4F9452F9C1832288D787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DE021-CE2E-4E5B-8066-D6A81674DFE0}"/>
      </w:docPartPr>
      <w:docPartBody>
        <w:p w:rsidR="00E10505" w:rsidRDefault="00E842F5" w:rsidP="00E842F5">
          <w:pPr>
            <w:pStyle w:val="0F139A5FB4F9452F9C1832288D78729D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9BE601FF444F3846A4144F2619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DD748-47AE-4AD3-9B76-947C4B18332D}"/>
      </w:docPartPr>
      <w:docPartBody>
        <w:p w:rsidR="00E10505" w:rsidRDefault="00E842F5" w:rsidP="00E842F5">
          <w:pPr>
            <w:pStyle w:val="E069BE601FF444F3846A4144F26197AB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CC0F11E30443DB26CDD673CF93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08915-5D41-4E8C-BAA3-E865F7783FEF}"/>
      </w:docPartPr>
      <w:docPartBody>
        <w:p w:rsidR="00E10505" w:rsidRDefault="00E842F5" w:rsidP="00E842F5">
          <w:pPr>
            <w:pStyle w:val="49BCC0F11E30443DB26CDD673CF93AC0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1B8FE59B04E7AAB039199D89F3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9A8DE-8CCB-48AD-A2F9-7D507A7773C7}"/>
      </w:docPartPr>
      <w:docPartBody>
        <w:p w:rsidR="00E10505" w:rsidRDefault="00E842F5" w:rsidP="00E842F5">
          <w:pPr>
            <w:pStyle w:val="CAE1B8FE59B04E7AAB039199D89F3285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1303FCB564418A2BA956AC6E35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856CA-A55E-43C8-B68B-E88BD8580863}"/>
      </w:docPartPr>
      <w:docPartBody>
        <w:p w:rsidR="00E10505" w:rsidRDefault="00E842F5" w:rsidP="00E842F5">
          <w:pPr>
            <w:pStyle w:val="79A1303FCB564418A2BA956AC6E355DE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31041C4C5247589CC435C540230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A3CDB-2C2D-43FE-AD42-3EEB01FA1614}"/>
      </w:docPartPr>
      <w:docPartBody>
        <w:p w:rsidR="00E10505" w:rsidRDefault="00E842F5" w:rsidP="00E842F5">
          <w:pPr>
            <w:pStyle w:val="2831041C4C5247589CC435C5402304A0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1A4F5BEC640EA82BA768A91414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C940A-88B7-47BC-BA5C-C597A1A90963}"/>
      </w:docPartPr>
      <w:docPartBody>
        <w:p w:rsidR="00E10505" w:rsidRDefault="00E842F5" w:rsidP="00E842F5">
          <w:pPr>
            <w:pStyle w:val="28F1A4F5BEC640EA82BA768A914145B6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394CD92F741349614590CC92CF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80D03-2C6B-45A4-8D75-E9CFAC45F9FD}"/>
      </w:docPartPr>
      <w:docPartBody>
        <w:p w:rsidR="00E10505" w:rsidRDefault="00E842F5" w:rsidP="00E842F5">
          <w:pPr>
            <w:pStyle w:val="CF3394CD92F741349614590CC92CFAAF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1BCA8A7F7D4F329E12329B6AFA8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98230-2FFA-492F-B60A-73BAD58F5668}"/>
      </w:docPartPr>
      <w:docPartBody>
        <w:p w:rsidR="00E10505" w:rsidRDefault="00E842F5" w:rsidP="00E842F5">
          <w:pPr>
            <w:pStyle w:val="561BCA8A7F7D4F329E12329B6AFA8F9D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61704D1C94F5FB068CBF83DB41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49CBF-2817-43CF-9C28-C30C457A7001}"/>
      </w:docPartPr>
      <w:docPartBody>
        <w:p w:rsidR="00E10505" w:rsidRDefault="00E842F5" w:rsidP="00E842F5">
          <w:pPr>
            <w:pStyle w:val="24061704D1C94F5FB068CBF83DB41A0A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AA2719A6F4A66B30AAEB4C1D48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5FFA3-16B1-48FB-997C-269E47EF8996}"/>
      </w:docPartPr>
      <w:docPartBody>
        <w:p w:rsidR="00E10505" w:rsidRDefault="00E842F5" w:rsidP="00E842F5">
          <w:pPr>
            <w:pStyle w:val="968AA2719A6F4A66B30AAEB4C1D48E59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6272E6B9C423385FB9D9C70C83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4A7FE-FDA7-4278-8E8C-36D3F24198CC}"/>
      </w:docPartPr>
      <w:docPartBody>
        <w:p w:rsidR="00E10505" w:rsidRDefault="00E842F5" w:rsidP="00E842F5">
          <w:pPr>
            <w:pStyle w:val="6226272E6B9C423385FB9D9C70C83E81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086B5406D465191CD403096EA3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7F529-13D5-4A47-8C34-E0DF46A93794}"/>
      </w:docPartPr>
      <w:docPartBody>
        <w:p w:rsidR="00E10505" w:rsidRDefault="00E842F5" w:rsidP="00E842F5">
          <w:pPr>
            <w:pStyle w:val="5DE086B5406D465191CD403096EA33C7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DEBD9750C4992907ADD4CF4646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98360-69E5-4C12-8B74-D2F28B92698F}"/>
      </w:docPartPr>
      <w:docPartBody>
        <w:p w:rsidR="00E10505" w:rsidRDefault="00E842F5" w:rsidP="00E842F5">
          <w:pPr>
            <w:pStyle w:val="E4DDEBD9750C4992907ADD4CF4646883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5C540881F46B592D2FDE14A262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1839D-0C85-410A-9513-5FD4058B876A}"/>
      </w:docPartPr>
      <w:docPartBody>
        <w:p w:rsidR="00E10505" w:rsidRDefault="00E842F5" w:rsidP="00E842F5">
          <w:pPr>
            <w:pStyle w:val="51F5C540881F46B592D2FDE14A262E02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F9F3AE8A94AA9872E3658252D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CAC7A-DF81-49F6-B7E7-8E79F3B080BE}"/>
      </w:docPartPr>
      <w:docPartBody>
        <w:p w:rsidR="00E10505" w:rsidRDefault="00E842F5" w:rsidP="00E842F5">
          <w:pPr>
            <w:pStyle w:val="2E5F9F3AE8A94AA9872E3658252DF5A6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25B7DBBD64A7E9F747163121F0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30565-3381-4A77-9C03-C3C1520868D2}"/>
      </w:docPartPr>
      <w:docPartBody>
        <w:p w:rsidR="00E10505" w:rsidRDefault="00E842F5" w:rsidP="00E842F5">
          <w:pPr>
            <w:pStyle w:val="97025B7DBBD64A7E9F747163121F05E0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443B56616C4275AF491F5F49C88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5A22C-0FBF-478B-8DF2-8D6B903A8A81}"/>
      </w:docPartPr>
      <w:docPartBody>
        <w:p w:rsidR="00E10505" w:rsidRDefault="00E842F5" w:rsidP="00E842F5">
          <w:pPr>
            <w:pStyle w:val="DC443B56616C4275AF491F5F49C884B3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878AE0C34243E3A8AFDDDF9996E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BF68-DAED-4099-BA0E-B8BA2899F4BD}"/>
      </w:docPartPr>
      <w:docPartBody>
        <w:p w:rsidR="00E10505" w:rsidRDefault="00E842F5" w:rsidP="00E842F5">
          <w:pPr>
            <w:pStyle w:val="25878AE0C34243E3A8AFDDDF9996E306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3AC00B98F433FA01B86F1E73A3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057CD-FB81-49B7-A4CC-EF3454BD1CF4}"/>
      </w:docPartPr>
      <w:docPartBody>
        <w:p w:rsidR="00E10505" w:rsidRDefault="00E842F5" w:rsidP="00E842F5">
          <w:pPr>
            <w:pStyle w:val="CC13AC00B98F433FA01B86F1E73A36CE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417C19B804B86973750AE7636A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1951-0267-4DE7-AD34-4129544AC37A}"/>
      </w:docPartPr>
      <w:docPartBody>
        <w:p w:rsidR="00E10505" w:rsidRDefault="00E842F5" w:rsidP="00E842F5">
          <w:pPr>
            <w:pStyle w:val="535417C19B804B86973750AE7636AB68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368FF7C7754DC2A71D8F707C236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601E5-38A9-42C2-95E2-8C3B0656A156}"/>
      </w:docPartPr>
      <w:docPartBody>
        <w:p w:rsidR="00E10505" w:rsidRDefault="00E842F5" w:rsidP="00E842F5">
          <w:pPr>
            <w:pStyle w:val="22368FF7C7754DC2A71D8F707C236407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15528858449738AF75A48D72E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12847-B74E-459F-86C7-9DC38F500C99}"/>
      </w:docPartPr>
      <w:docPartBody>
        <w:p w:rsidR="00E10505" w:rsidRDefault="00E842F5" w:rsidP="00E842F5">
          <w:pPr>
            <w:pStyle w:val="C1D15528858449738AF75A48D72ED362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537F37DB84A93A925899435FC2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31F09-3F73-4B77-917F-6F899086181C}"/>
      </w:docPartPr>
      <w:docPartBody>
        <w:p w:rsidR="00E10505" w:rsidRDefault="00E842F5" w:rsidP="00E842F5">
          <w:pPr>
            <w:pStyle w:val="29C537F37DB84A93A925899435FC2930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85757A85CF440D912EE66A810D4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582C-126D-48D4-90BA-E38D43414CD7}"/>
      </w:docPartPr>
      <w:docPartBody>
        <w:p w:rsidR="00367A48" w:rsidRDefault="00E10505" w:rsidP="00E10505">
          <w:pPr>
            <w:pStyle w:val="8785757A85CF440D912EE66A810D4CC3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2184FC0C5948C4B9795C78C296C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2D4E8-FA2B-4F1C-9AA8-48FD45602740}"/>
      </w:docPartPr>
      <w:docPartBody>
        <w:p w:rsidR="00367A48" w:rsidRDefault="00E10505" w:rsidP="00E10505">
          <w:pPr>
            <w:pStyle w:val="552184FC0C5948C4B9795C78C296C105"/>
          </w:pPr>
          <w:r w:rsidRPr="00C9291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F5"/>
    <w:rsid w:val="00367A48"/>
    <w:rsid w:val="00704374"/>
    <w:rsid w:val="00AF0D8A"/>
    <w:rsid w:val="00B11CBD"/>
    <w:rsid w:val="00E10505"/>
    <w:rsid w:val="00E842F5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0505"/>
    <w:rPr>
      <w:color w:val="808080"/>
    </w:rPr>
  </w:style>
  <w:style w:type="paragraph" w:customStyle="1" w:styleId="04E717DD24FC4133BAC263E884DFB5E0">
    <w:name w:val="04E717DD24FC4133BAC263E884DFB5E0"/>
    <w:rsid w:val="00E842F5"/>
    <w:rPr>
      <w:rFonts w:eastAsiaTheme="minorHAnsi"/>
    </w:rPr>
  </w:style>
  <w:style w:type="paragraph" w:customStyle="1" w:styleId="8DCB38127051439C9A4CF928C6D7837C">
    <w:name w:val="8DCB38127051439C9A4CF928C6D7837C"/>
    <w:rsid w:val="00E842F5"/>
    <w:rPr>
      <w:rFonts w:eastAsiaTheme="minorHAnsi"/>
    </w:rPr>
  </w:style>
  <w:style w:type="paragraph" w:customStyle="1" w:styleId="B19A7D55774347E9A6613164C42993EA">
    <w:name w:val="B19A7D55774347E9A6613164C42993EA"/>
    <w:rsid w:val="00E842F5"/>
    <w:rPr>
      <w:rFonts w:eastAsiaTheme="minorHAnsi"/>
    </w:rPr>
  </w:style>
  <w:style w:type="paragraph" w:customStyle="1" w:styleId="EC4B37977E434135A367CEB1669ABA39">
    <w:name w:val="EC4B37977E434135A367CEB1669ABA39"/>
    <w:rsid w:val="00E842F5"/>
    <w:rPr>
      <w:rFonts w:eastAsiaTheme="minorHAnsi"/>
    </w:rPr>
  </w:style>
  <w:style w:type="paragraph" w:customStyle="1" w:styleId="B8386599ED2546EDBAD40B32ADDF29D1">
    <w:name w:val="B8386599ED2546EDBAD40B32ADDF29D1"/>
    <w:rsid w:val="00E842F5"/>
    <w:rPr>
      <w:rFonts w:eastAsiaTheme="minorHAnsi"/>
    </w:rPr>
  </w:style>
  <w:style w:type="paragraph" w:customStyle="1" w:styleId="EF6C859D32AA4120990D3FD6DF7A3610">
    <w:name w:val="EF6C859D32AA4120990D3FD6DF7A3610"/>
    <w:rsid w:val="00E842F5"/>
    <w:rPr>
      <w:rFonts w:eastAsiaTheme="minorHAnsi"/>
    </w:rPr>
  </w:style>
  <w:style w:type="paragraph" w:customStyle="1" w:styleId="F28EE069EFF44D038A655D9948C142E2">
    <w:name w:val="F28EE069EFF44D038A655D9948C142E2"/>
    <w:rsid w:val="00E842F5"/>
  </w:style>
  <w:style w:type="paragraph" w:customStyle="1" w:styleId="34F132A9875146E785A1D09C0A0554B8">
    <w:name w:val="34F132A9875146E785A1D09C0A0554B8"/>
    <w:rsid w:val="00E842F5"/>
  </w:style>
  <w:style w:type="paragraph" w:customStyle="1" w:styleId="1EACE1AE56964E9D8F2215601C66976A">
    <w:name w:val="1EACE1AE56964E9D8F2215601C66976A"/>
    <w:rsid w:val="00E842F5"/>
  </w:style>
  <w:style w:type="paragraph" w:customStyle="1" w:styleId="207C4510C0EB4EC28167ECF8D20D6E55">
    <w:name w:val="207C4510C0EB4EC28167ECF8D20D6E55"/>
    <w:rsid w:val="00E842F5"/>
  </w:style>
  <w:style w:type="paragraph" w:customStyle="1" w:styleId="CA7075767FFB4CDAA6A52A63AA895261">
    <w:name w:val="CA7075767FFB4CDAA6A52A63AA895261"/>
    <w:rsid w:val="00E842F5"/>
  </w:style>
  <w:style w:type="paragraph" w:customStyle="1" w:styleId="FB3F877B5FDB4B6F999DAB88BADABD54">
    <w:name w:val="FB3F877B5FDB4B6F999DAB88BADABD54"/>
    <w:rsid w:val="00E842F5"/>
  </w:style>
  <w:style w:type="paragraph" w:customStyle="1" w:styleId="24E8758FA3A7459D857AC0F70B6912C9">
    <w:name w:val="24E8758FA3A7459D857AC0F70B6912C9"/>
    <w:rsid w:val="00E842F5"/>
  </w:style>
  <w:style w:type="paragraph" w:customStyle="1" w:styleId="39FAD2FADD1C47C6B3BB9EA190963EFE">
    <w:name w:val="39FAD2FADD1C47C6B3BB9EA190963EFE"/>
    <w:rsid w:val="00E842F5"/>
  </w:style>
  <w:style w:type="paragraph" w:customStyle="1" w:styleId="B36DCA0065E94ED18475DC9663804F31">
    <w:name w:val="B36DCA0065E94ED18475DC9663804F31"/>
    <w:rsid w:val="00E842F5"/>
  </w:style>
  <w:style w:type="paragraph" w:customStyle="1" w:styleId="7286AC932E464014B99C63CB50E78225">
    <w:name w:val="7286AC932E464014B99C63CB50E78225"/>
    <w:rsid w:val="00E842F5"/>
  </w:style>
  <w:style w:type="paragraph" w:customStyle="1" w:styleId="55CD804129974229861A184ADF5AE64C">
    <w:name w:val="55CD804129974229861A184ADF5AE64C"/>
    <w:rsid w:val="00E842F5"/>
  </w:style>
  <w:style w:type="paragraph" w:customStyle="1" w:styleId="DAA25C58FCFB4F0090087530134C751E">
    <w:name w:val="DAA25C58FCFB4F0090087530134C751E"/>
    <w:rsid w:val="00E842F5"/>
  </w:style>
  <w:style w:type="paragraph" w:customStyle="1" w:styleId="E3CC4618B0CC466FB403004BAF013D6A">
    <w:name w:val="E3CC4618B0CC466FB403004BAF013D6A"/>
    <w:rsid w:val="00E842F5"/>
  </w:style>
  <w:style w:type="paragraph" w:customStyle="1" w:styleId="BF45FAED16764A4489AC9BA13D264E52">
    <w:name w:val="BF45FAED16764A4489AC9BA13D264E52"/>
    <w:rsid w:val="00E842F5"/>
  </w:style>
  <w:style w:type="paragraph" w:customStyle="1" w:styleId="7726DB9DB462428CB2745530AFF8E770">
    <w:name w:val="7726DB9DB462428CB2745530AFF8E770"/>
    <w:rsid w:val="00E842F5"/>
  </w:style>
  <w:style w:type="paragraph" w:customStyle="1" w:styleId="B920F4C78C9C4A9CB1D88B86B4FDDC9F">
    <w:name w:val="B920F4C78C9C4A9CB1D88B86B4FDDC9F"/>
    <w:rsid w:val="00E842F5"/>
  </w:style>
  <w:style w:type="paragraph" w:customStyle="1" w:styleId="FE29F744510546569453AAC9C29208B8">
    <w:name w:val="FE29F744510546569453AAC9C29208B8"/>
    <w:rsid w:val="00E842F5"/>
  </w:style>
  <w:style w:type="paragraph" w:customStyle="1" w:styleId="E0E1C3CA682E4C6C8417EB4E62B74730">
    <w:name w:val="E0E1C3CA682E4C6C8417EB4E62B74730"/>
    <w:rsid w:val="00E842F5"/>
  </w:style>
  <w:style w:type="paragraph" w:customStyle="1" w:styleId="CE536379139F497587A4BDBE6DF8A543">
    <w:name w:val="CE536379139F497587A4BDBE6DF8A543"/>
    <w:rsid w:val="00E842F5"/>
  </w:style>
  <w:style w:type="paragraph" w:customStyle="1" w:styleId="FA3B5CE1839E481882E9F7A4E17A7AC3">
    <w:name w:val="FA3B5CE1839E481882E9F7A4E17A7AC3"/>
    <w:rsid w:val="00E842F5"/>
  </w:style>
  <w:style w:type="paragraph" w:customStyle="1" w:styleId="9100875823214E21BF2A054C4F443583">
    <w:name w:val="9100875823214E21BF2A054C4F443583"/>
    <w:rsid w:val="00E842F5"/>
  </w:style>
  <w:style w:type="paragraph" w:customStyle="1" w:styleId="95E24B5481E442B98344E480584CB01E">
    <w:name w:val="95E24B5481E442B98344E480584CB01E"/>
    <w:rsid w:val="00E842F5"/>
  </w:style>
  <w:style w:type="paragraph" w:customStyle="1" w:styleId="47189987EBD04F3F8600E853B38FDAF1">
    <w:name w:val="47189987EBD04F3F8600E853B38FDAF1"/>
    <w:rsid w:val="00E842F5"/>
  </w:style>
  <w:style w:type="paragraph" w:customStyle="1" w:styleId="A26D3387BA25472FB66B2F06BD42C8AF">
    <w:name w:val="A26D3387BA25472FB66B2F06BD42C8AF"/>
    <w:rsid w:val="00E842F5"/>
  </w:style>
  <w:style w:type="paragraph" w:customStyle="1" w:styleId="5427D36FA97C47039CB7B02584AC03A3">
    <w:name w:val="5427D36FA97C47039CB7B02584AC03A3"/>
    <w:rsid w:val="00E842F5"/>
  </w:style>
  <w:style w:type="paragraph" w:customStyle="1" w:styleId="9C8B920131374FBFA802DD00BFC91671">
    <w:name w:val="9C8B920131374FBFA802DD00BFC91671"/>
    <w:rsid w:val="00E842F5"/>
  </w:style>
  <w:style w:type="paragraph" w:customStyle="1" w:styleId="B7A168C23DD740F18693A7278D1507E2">
    <w:name w:val="B7A168C23DD740F18693A7278D1507E2"/>
    <w:rsid w:val="00E842F5"/>
  </w:style>
  <w:style w:type="paragraph" w:customStyle="1" w:styleId="BFDB0D5E557949ABB892F0064F8696AB">
    <w:name w:val="BFDB0D5E557949ABB892F0064F8696AB"/>
    <w:rsid w:val="00E842F5"/>
  </w:style>
  <w:style w:type="paragraph" w:customStyle="1" w:styleId="5784C807B10347D6959E4A23FF75B88D">
    <w:name w:val="5784C807B10347D6959E4A23FF75B88D"/>
    <w:rsid w:val="00E842F5"/>
  </w:style>
  <w:style w:type="paragraph" w:customStyle="1" w:styleId="F93B0EBF71204B9CADCCAE98C2C970E7">
    <w:name w:val="F93B0EBF71204B9CADCCAE98C2C970E7"/>
    <w:rsid w:val="00E842F5"/>
  </w:style>
  <w:style w:type="paragraph" w:customStyle="1" w:styleId="6BA594B5E6A14DE2B2006BD34070FD95">
    <w:name w:val="6BA594B5E6A14DE2B2006BD34070FD95"/>
    <w:rsid w:val="00E842F5"/>
  </w:style>
  <w:style w:type="paragraph" w:customStyle="1" w:styleId="0F139A5FB4F9452F9C1832288D78729D">
    <w:name w:val="0F139A5FB4F9452F9C1832288D78729D"/>
    <w:rsid w:val="00E842F5"/>
  </w:style>
  <w:style w:type="paragraph" w:customStyle="1" w:styleId="E069BE601FF444F3846A4144F26197AB">
    <w:name w:val="E069BE601FF444F3846A4144F26197AB"/>
    <w:rsid w:val="00E842F5"/>
  </w:style>
  <w:style w:type="paragraph" w:customStyle="1" w:styleId="49BCC0F11E30443DB26CDD673CF93AC0">
    <w:name w:val="49BCC0F11E30443DB26CDD673CF93AC0"/>
    <w:rsid w:val="00E842F5"/>
  </w:style>
  <w:style w:type="paragraph" w:customStyle="1" w:styleId="CAE1B8FE59B04E7AAB039199D89F3285">
    <w:name w:val="CAE1B8FE59B04E7AAB039199D89F3285"/>
    <w:rsid w:val="00E842F5"/>
  </w:style>
  <w:style w:type="paragraph" w:customStyle="1" w:styleId="61715086CD3B4DB2993F7117780A2A56">
    <w:name w:val="61715086CD3B4DB2993F7117780A2A56"/>
    <w:rsid w:val="00E842F5"/>
  </w:style>
  <w:style w:type="paragraph" w:customStyle="1" w:styleId="83F45497B5AD4D17B82D3758236333A9">
    <w:name w:val="83F45497B5AD4D17B82D3758236333A9"/>
    <w:rsid w:val="00E842F5"/>
  </w:style>
  <w:style w:type="paragraph" w:customStyle="1" w:styleId="D9B5C6694C2B488E80000EC59BBCE25C">
    <w:name w:val="D9B5C6694C2B488E80000EC59BBCE25C"/>
    <w:rsid w:val="00E842F5"/>
  </w:style>
  <w:style w:type="paragraph" w:customStyle="1" w:styleId="8C4877FFA0134E3C99F5057FA3FCDBDD">
    <w:name w:val="8C4877FFA0134E3C99F5057FA3FCDBDD"/>
    <w:rsid w:val="00E842F5"/>
  </w:style>
  <w:style w:type="paragraph" w:customStyle="1" w:styleId="6F20B8E2D1AC4510AC022DEB41663AC5">
    <w:name w:val="6F20B8E2D1AC4510AC022DEB41663AC5"/>
    <w:rsid w:val="00E842F5"/>
  </w:style>
  <w:style w:type="paragraph" w:customStyle="1" w:styleId="372B4CE32CDD497DAB1AD4B72E463ED1">
    <w:name w:val="372B4CE32CDD497DAB1AD4B72E463ED1"/>
    <w:rsid w:val="00E842F5"/>
  </w:style>
  <w:style w:type="paragraph" w:customStyle="1" w:styleId="0AB573341BD0401D84C2EDB95595CEAB">
    <w:name w:val="0AB573341BD0401D84C2EDB95595CEAB"/>
    <w:rsid w:val="00E842F5"/>
  </w:style>
  <w:style w:type="paragraph" w:customStyle="1" w:styleId="5CCDCB8533214108BB69CB0E34AC8D6B">
    <w:name w:val="5CCDCB8533214108BB69CB0E34AC8D6B"/>
    <w:rsid w:val="00E842F5"/>
  </w:style>
  <w:style w:type="paragraph" w:customStyle="1" w:styleId="ECC1938FD33D4EDCB5E4764D481EFB16">
    <w:name w:val="ECC1938FD33D4EDCB5E4764D481EFB16"/>
    <w:rsid w:val="00E842F5"/>
  </w:style>
  <w:style w:type="paragraph" w:customStyle="1" w:styleId="79A1303FCB564418A2BA956AC6E355DE">
    <w:name w:val="79A1303FCB564418A2BA956AC6E355DE"/>
    <w:rsid w:val="00E842F5"/>
  </w:style>
  <w:style w:type="paragraph" w:customStyle="1" w:styleId="2831041C4C5247589CC435C5402304A0">
    <w:name w:val="2831041C4C5247589CC435C5402304A0"/>
    <w:rsid w:val="00E842F5"/>
  </w:style>
  <w:style w:type="paragraph" w:customStyle="1" w:styleId="28F1A4F5BEC640EA82BA768A914145B6">
    <w:name w:val="28F1A4F5BEC640EA82BA768A914145B6"/>
    <w:rsid w:val="00E842F5"/>
  </w:style>
  <w:style w:type="paragraph" w:customStyle="1" w:styleId="CF3394CD92F741349614590CC92CFAAF">
    <w:name w:val="CF3394CD92F741349614590CC92CFAAF"/>
    <w:rsid w:val="00E842F5"/>
  </w:style>
  <w:style w:type="paragraph" w:customStyle="1" w:styleId="9B895FFA17A04A56A46478015F7C4622">
    <w:name w:val="9B895FFA17A04A56A46478015F7C4622"/>
    <w:rsid w:val="00E842F5"/>
  </w:style>
  <w:style w:type="paragraph" w:customStyle="1" w:styleId="00DDBADA67EC4E169953B3DB9E2E767B">
    <w:name w:val="00DDBADA67EC4E169953B3DB9E2E767B"/>
    <w:rsid w:val="00E842F5"/>
  </w:style>
  <w:style w:type="paragraph" w:customStyle="1" w:styleId="A13B3CD5432640C0B5D05C35612679E2">
    <w:name w:val="A13B3CD5432640C0B5D05C35612679E2"/>
    <w:rsid w:val="00E842F5"/>
  </w:style>
  <w:style w:type="paragraph" w:customStyle="1" w:styleId="12FD3F2589BA45DAB13A3DAF30738242">
    <w:name w:val="12FD3F2589BA45DAB13A3DAF30738242"/>
    <w:rsid w:val="00E842F5"/>
  </w:style>
  <w:style w:type="paragraph" w:customStyle="1" w:styleId="561BCA8A7F7D4F329E12329B6AFA8F9D">
    <w:name w:val="561BCA8A7F7D4F329E12329B6AFA8F9D"/>
    <w:rsid w:val="00E842F5"/>
  </w:style>
  <w:style w:type="paragraph" w:customStyle="1" w:styleId="24061704D1C94F5FB068CBF83DB41A0A">
    <w:name w:val="24061704D1C94F5FB068CBF83DB41A0A"/>
    <w:rsid w:val="00E842F5"/>
  </w:style>
  <w:style w:type="paragraph" w:customStyle="1" w:styleId="968AA2719A6F4A66B30AAEB4C1D48E59">
    <w:name w:val="968AA2719A6F4A66B30AAEB4C1D48E59"/>
    <w:rsid w:val="00E842F5"/>
  </w:style>
  <w:style w:type="paragraph" w:customStyle="1" w:styleId="DD17FCFDFDDB4BDF8184AE9407A038BF">
    <w:name w:val="DD17FCFDFDDB4BDF8184AE9407A038BF"/>
    <w:rsid w:val="00E842F5"/>
  </w:style>
  <w:style w:type="paragraph" w:customStyle="1" w:styleId="10CC74878BE4486991DF6FFAA7B12F56">
    <w:name w:val="10CC74878BE4486991DF6FFAA7B12F56"/>
    <w:rsid w:val="00E842F5"/>
  </w:style>
  <w:style w:type="paragraph" w:customStyle="1" w:styleId="6226272E6B9C423385FB9D9C70C83E81">
    <w:name w:val="6226272E6B9C423385FB9D9C70C83E81"/>
    <w:rsid w:val="00E842F5"/>
  </w:style>
  <w:style w:type="paragraph" w:customStyle="1" w:styleId="5DE086B5406D465191CD403096EA33C7">
    <w:name w:val="5DE086B5406D465191CD403096EA33C7"/>
    <w:rsid w:val="00E842F5"/>
  </w:style>
  <w:style w:type="paragraph" w:customStyle="1" w:styleId="E4DDEBD9750C4992907ADD4CF4646883">
    <w:name w:val="E4DDEBD9750C4992907ADD4CF4646883"/>
    <w:rsid w:val="00E842F5"/>
  </w:style>
  <w:style w:type="paragraph" w:customStyle="1" w:styleId="51F5C540881F46B592D2FDE14A262E02">
    <w:name w:val="51F5C540881F46B592D2FDE14A262E02"/>
    <w:rsid w:val="00E842F5"/>
  </w:style>
  <w:style w:type="paragraph" w:customStyle="1" w:styleId="2E5F9F3AE8A94AA9872E3658252DF5A6">
    <w:name w:val="2E5F9F3AE8A94AA9872E3658252DF5A6"/>
    <w:rsid w:val="00E842F5"/>
  </w:style>
  <w:style w:type="paragraph" w:customStyle="1" w:styleId="97025B7DBBD64A7E9F747163121F05E0">
    <w:name w:val="97025B7DBBD64A7E9F747163121F05E0"/>
    <w:rsid w:val="00E842F5"/>
  </w:style>
  <w:style w:type="paragraph" w:customStyle="1" w:styleId="DC443B56616C4275AF491F5F49C884B3">
    <w:name w:val="DC443B56616C4275AF491F5F49C884B3"/>
    <w:rsid w:val="00E842F5"/>
  </w:style>
  <w:style w:type="paragraph" w:customStyle="1" w:styleId="25878AE0C34243E3A8AFDDDF9996E306">
    <w:name w:val="25878AE0C34243E3A8AFDDDF9996E306"/>
    <w:rsid w:val="00E842F5"/>
  </w:style>
  <w:style w:type="paragraph" w:customStyle="1" w:styleId="CC13AC00B98F433FA01B86F1E73A36CE">
    <w:name w:val="CC13AC00B98F433FA01B86F1E73A36CE"/>
    <w:rsid w:val="00E842F5"/>
  </w:style>
  <w:style w:type="paragraph" w:customStyle="1" w:styleId="535417C19B804B86973750AE7636AB68">
    <w:name w:val="535417C19B804B86973750AE7636AB68"/>
    <w:rsid w:val="00E842F5"/>
  </w:style>
  <w:style w:type="paragraph" w:customStyle="1" w:styleId="22368FF7C7754DC2A71D8F707C236407">
    <w:name w:val="22368FF7C7754DC2A71D8F707C236407"/>
    <w:rsid w:val="00E842F5"/>
  </w:style>
  <w:style w:type="paragraph" w:customStyle="1" w:styleId="C1D15528858449738AF75A48D72ED362">
    <w:name w:val="C1D15528858449738AF75A48D72ED362"/>
    <w:rsid w:val="00E842F5"/>
  </w:style>
  <w:style w:type="paragraph" w:customStyle="1" w:styleId="29C537F37DB84A93A925899435FC2930">
    <w:name w:val="29C537F37DB84A93A925899435FC2930"/>
    <w:rsid w:val="00E842F5"/>
  </w:style>
  <w:style w:type="paragraph" w:customStyle="1" w:styleId="093C0D29160E41A88D5BFA54F7303FE5">
    <w:name w:val="093C0D29160E41A88D5BFA54F7303FE5"/>
    <w:rsid w:val="00E842F5"/>
  </w:style>
  <w:style w:type="paragraph" w:customStyle="1" w:styleId="D9D3793D7FEB4BCC8654036D37E5A2A6">
    <w:name w:val="D9D3793D7FEB4BCC8654036D37E5A2A6"/>
    <w:rsid w:val="00E842F5"/>
  </w:style>
  <w:style w:type="paragraph" w:customStyle="1" w:styleId="9F03CD2DB2E143789A96AD18129318E4">
    <w:name w:val="9F03CD2DB2E143789A96AD18129318E4"/>
    <w:rsid w:val="00E842F5"/>
  </w:style>
  <w:style w:type="paragraph" w:customStyle="1" w:styleId="F86E4BC0D72D4FC19E9467F43857165B">
    <w:name w:val="F86E4BC0D72D4FC19E9467F43857165B"/>
    <w:rsid w:val="00E842F5"/>
  </w:style>
  <w:style w:type="paragraph" w:customStyle="1" w:styleId="1D1BBDBE6709463D8E91DB7C1E759828">
    <w:name w:val="1D1BBDBE6709463D8E91DB7C1E759828"/>
    <w:rsid w:val="00E10505"/>
  </w:style>
  <w:style w:type="paragraph" w:customStyle="1" w:styleId="78B592EDE7424F59BC656FE3AAFDB75A">
    <w:name w:val="78B592EDE7424F59BC656FE3AAFDB75A"/>
    <w:rsid w:val="00E10505"/>
  </w:style>
  <w:style w:type="paragraph" w:customStyle="1" w:styleId="8785757A85CF440D912EE66A810D4CC3">
    <w:name w:val="8785757A85CF440D912EE66A810D4CC3"/>
    <w:rsid w:val="00E10505"/>
  </w:style>
  <w:style w:type="paragraph" w:customStyle="1" w:styleId="552184FC0C5948C4B9795C78C296C105">
    <w:name w:val="552184FC0C5948C4B9795C78C296C105"/>
    <w:rsid w:val="00E105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Kennedy</dc:creator>
  <cp:keywords/>
  <dc:description/>
  <cp:lastModifiedBy>Kathy Kennedy</cp:lastModifiedBy>
  <cp:revision>2</cp:revision>
  <dcterms:created xsi:type="dcterms:W3CDTF">2022-09-20T14:16:00Z</dcterms:created>
  <dcterms:modified xsi:type="dcterms:W3CDTF">2022-09-20T14:16:00Z</dcterms:modified>
</cp:coreProperties>
</file>